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7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-215900</wp:posOffset>
                </wp:positionH>
                <wp:positionV relativeFrom="paragraph">
                  <wp:posOffset>8890</wp:posOffset>
                </wp:positionV>
                <wp:extent cx="7221855" cy="1799590"/>
                <wp:effectExtent l="50800" t="46990" r="61595" b="77470"/>
                <wp:wrapNone/>
                <wp:docPr id="2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1855" cy="1799590"/>
                          <a:chOff x="556" y="63"/>
                          <a:chExt cx="10863" cy="2834"/>
                        </a:xfrm>
                      </wpg:grpSpPr>
                      <wps:wsp>
                        <wps:cNvPr id="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901" y="490"/>
                            <a:ext cx="6085" cy="1990"/>
                          </a:xfrm>
                          <a:prstGeom prst="rect">
                            <a:avLst/>
                          </a:prstGeom>
                          <a:solidFill>
                            <a:srgbClr val="FABF8F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011640" w:rsidRPr="00735020" w:rsidRDefault="00735020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735020"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  <w:u w:val="single"/>
                                </w:rPr>
                                <w:t>CEVAP ANAHTARI</w:t>
                              </w:r>
                            </w:p>
                            <w:p w:rsidR="005B618A" w:rsidRPr="00011640" w:rsidRDefault="00D30642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……………</w:t>
                              </w:r>
                              <w:r w:rsidR="00523F75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ORTAOKULU</w:t>
                              </w:r>
                            </w:p>
                            <w:p w:rsidR="005B618A" w:rsidRPr="00011640" w:rsidRDefault="00D30642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CA0C0F">
                                <w:rPr>
                                  <w:b/>
                                  <w:sz w:val="28"/>
                                  <w:szCs w:val="28"/>
                                </w:rPr>
                                <w:t>022-2023</w:t>
                              </w:r>
                              <w:r w:rsidR="0064218E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23F75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EĞİTİM-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ÖĞRETİM YILI </w:t>
                              </w:r>
                            </w:p>
                            <w:p w:rsidR="005B618A" w:rsidRPr="00011640" w:rsidRDefault="008845CF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  <w:r w:rsidR="00E84C3A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. SINIF HZ. 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MUHAMMED’İN HAYATI DERSİ</w:t>
                              </w:r>
                            </w:p>
                            <w:p w:rsidR="005B618A" w:rsidRPr="00011640" w:rsidRDefault="005B618A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2. DÖNEM 1. YAZILI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8195" y="63"/>
                            <a:ext cx="3224" cy="2834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solidFill>
                            <a:srgbClr val="92D05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B618A" w:rsidRDefault="007924BE" w:rsidP="001F0E6F">
                              <w:pPr>
                                <w:spacing w:before="120" w:after="0" w:line="240" w:lineRule="auto"/>
                              </w:pPr>
                              <w:r>
                                <w:t>Adı:</w:t>
                              </w:r>
                            </w:p>
                            <w:p w:rsidR="005B618A" w:rsidRDefault="005B618A" w:rsidP="001F0E6F">
                              <w:pPr>
                                <w:spacing w:before="120" w:after="0" w:line="240" w:lineRule="auto"/>
                              </w:pPr>
                              <w:r>
                                <w:t>Soyadı</w:t>
                              </w:r>
                              <w:r w:rsidR="007924BE">
                                <w:t xml:space="preserve">: </w:t>
                              </w:r>
                            </w:p>
                            <w:p w:rsidR="005B618A" w:rsidRDefault="008845CF" w:rsidP="001F0E6F">
                              <w:pPr>
                                <w:spacing w:before="120" w:after="0" w:line="240" w:lineRule="auto"/>
                              </w:pPr>
                              <w:r>
                                <w:t>Sınıf: 7</w:t>
                              </w:r>
                              <w:r w:rsidR="007924BE">
                                <w:t xml:space="preserve">-       No: </w:t>
                              </w:r>
                            </w:p>
                            <w:p w:rsidR="005B618A" w:rsidRDefault="005B618A" w:rsidP="001F0E6F">
                              <w:pPr>
                                <w:spacing w:before="120" w:after="0" w:line="240" w:lineRule="auto"/>
                              </w:pPr>
                              <w:r>
                                <w:t>Puan: ………………</w:t>
                              </w:r>
                            </w:p>
                          </w:txbxContent>
                        </wps:txbx>
                        <wps:bodyPr rot="0" vert="horz" wrap="square" lIns="54000" tIns="0" rIns="54000" bIns="10800" anchor="ctr" anchorCtr="0" upright="1">
                          <a:noAutofit/>
                        </wps:bodyPr>
                      </wps:wsp>
                      <wps:wsp>
                        <wps:cNvPr id="28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556" y="63"/>
                            <a:ext cx="3224" cy="2834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solidFill>
                            <a:srgbClr val="92D05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B618A" w:rsidRDefault="005B618A" w:rsidP="001F0E6F">
                              <w:pPr>
                                <w:spacing w:after="120" w:line="240" w:lineRule="auto"/>
                                <w:jc w:val="center"/>
                              </w:pPr>
                              <w:r>
                                <w:t>“İlim öğrenmek kadın erkek bütün Müslümanlara farzdır.”</w:t>
                              </w:r>
                            </w:p>
                            <w:p w:rsidR="005B618A" w:rsidRPr="005C0809" w:rsidRDefault="005B618A" w:rsidP="001F0E6F">
                              <w:pPr>
                                <w:spacing w:after="120" w:line="240" w:lineRule="auto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5C0809"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  <w:t xml:space="preserve"> Hz. Muhammed (SAV)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17pt;margin-top:.7pt;width:568.65pt;height:141.7pt;z-index:251645440" coordorigin="556,63" coordsize="10863,2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901;top:490;width:6085;height:1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So4MYA&#10;AADbAAAADwAAAGRycy9kb3ducmV2LnhtbESPT2vCQBTE74V+h+UVeim6UZsg0VWqVAiFHox/zs/s&#10;MwnNvg3Z1aTfvlso9DjMzG+Y5XowjbhT52rLCibjCARxYXXNpYLjYTeag3AeWWNjmRR8k4P16vFh&#10;iam2Pe/pnvtSBAi7FBVU3replK6oyKAb25Y4eFfbGfRBdqXUHfYBbho5jaJEGqw5LFTY0rai4iu/&#10;GQU1xtfLfOZOr+/xx2TzmfXnl1up1PPT8LYA4Wnw/+G/dqYVTBP4/RJ+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So4MYAAADbAAAADwAAAAAAAAAAAAAAAACYAgAAZHJz&#10;L2Rvd25yZXYueG1sUEsFBgAAAAAEAAQA9QAAAIsDAAAAAA==&#10;" fillcolor="#fabf8f" strokecolor="#f2f2f2" strokeweight="3pt">
                  <v:shadow on="t" color="#974706" opacity=".5" offset="1pt"/>
                  <v:textbox>
                    <w:txbxContent>
                      <w:p w:rsidR="00011640" w:rsidRPr="00735020" w:rsidRDefault="00735020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735020"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  <w:t>CEVAP ANAHTARI</w:t>
                        </w:r>
                      </w:p>
                      <w:p w:rsidR="005B618A" w:rsidRPr="00011640" w:rsidRDefault="00D30642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……………</w:t>
                        </w:r>
                        <w:r w:rsidR="00523F75" w:rsidRPr="00011640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>ORTAOKULU</w:t>
                        </w:r>
                      </w:p>
                      <w:p w:rsidR="005B618A" w:rsidRPr="00011640" w:rsidRDefault="00D30642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  <w:r w:rsidR="00CA0C0F">
                          <w:rPr>
                            <w:b/>
                            <w:sz w:val="28"/>
                            <w:szCs w:val="28"/>
                          </w:rPr>
                          <w:t>022-2023</w:t>
                        </w:r>
                        <w:r w:rsidR="0064218E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23F75" w:rsidRPr="00011640">
                          <w:rPr>
                            <w:b/>
                            <w:sz w:val="28"/>
                            <w:szCs w:val="28"/>
                          </w:rPr>
                          <w:t>EĞİTİM-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 xml:space="preserve">ÖĞRETİM YILI </w:t>
                        </w:r>
                      </w:p>
                      <w:p w:rsidR="005B618A" w:rsidRPr="00011640" w:rsidRDefault="008845CF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  <w:r w:rsidR="00E84C3A">
                          <w:rPr>
                            <w:b/>
                            <w:sz w:val="28"/>
                            <w:szCs w:val="28"/>
                          </w:rPr>
                          <w:t xml:space="preserve">. SINIF HZ. 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>MUHAMMED’İN HAYATI DERSİ</w:t>
                        </w:r>
                      </w:p>
                      <w:p w:rsidR="005B618A" w:rsidRPr="00011640" w:rsidRDefault="005B618A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11640">
                          <w:rPr>
                            <w:b/>
                            <w:sz w:val="28"/>
                            <w:szCs w:val="28"/>
                          </w:rPr>
                          <w:t>2. DÖNEM 1. YAZILI</w:t>
                        </w:r>
                      </w:p>
                    </w:txbxContent>
                  </v:textbox>
                </v:shape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AutoShape 4" o:spid="_x0000_s1028" type="#_x0000_t58" style="position:absolute;left:8195;top:63;width:3224;height:2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rGIsQA&#10;AADbAAAADwAAAGRycy9kb3ducmV2LnhtbESPQWvCQBSE74L/YXlCb3XTUG2J2YgolVwK1ipeH9ln&#10;Epp9G7PbGP+9Wyh4HGbmGyZdDqYRPXWutqzgZRqBIC6srrlUcPj+eH4H4TyyxsYyKbiRg2U2HqWY&#10;aHvlL+r3vhQBwi5BBZX3bSKlKyoy6Ka2JQ7e2XYGfZBdKXWH1wA3jYyjaC4N1hwWKmxpXVHxs/81&#10;Cj7z9nLMd4eBbq++3276eGZOW6WeJsNqAcLT4B/h/3auFcRv8Pcl/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6xiLEAAAA2wAAAA8AAAAAAAAAAAAAAAAAmAIAAGRycy9k&#10;b3ducmV2LnhtbFBLBQYAAAAABAAEAPUAAACJAwAAAAA=&#10;" fillcolor="#92d050" strokecolor="#f2f2f2" strokeweight="3pt">
                  <v:shadow on="t" color="#4e6128" opacity=".5" offset="1pt"/>
                  <v:textbox inset="1.5mm,0,1.5mm,.3mm">
                    <w:txbxContent>
                      <w:p w:rsidR="005B618A" w:rsidRDefault="007924BE" w:rsidP="001F0E6F">
                        <w:pPr>
                          <w:spacing w:before="120" w:after="0" w:line="240" w:lineRule="auto"/>
                        </w:pPr>
                        <w:r>
                          <w:t>Adı:</w:t>
                        </w:r>
                      </w:p>
                      <w:p w:rsidR="005B618A" w:rsidRDefault="005B618A" w:rsidP="001F0E6F">
                        <w:pPr>
                          <w:spacing w:before="120" w:after="0" w:line="240" w:lineRule="auto"/>
                        </w:pPr>
                        <w:r>
                          <w:t>Soyadı</w:t>
                        </w:r>
                        <w:r w:rsidR="007924BE">
                          <w:t xml:space="preserve">: </w:t>
                        </w:r>
                      </w:p>
                      <w:p w:rsidR="005B618A" w:rsidRDefault="008845CF" w:rsidP="001F0E6F">
                        <w:pPr>
                          <w:spacing w:before="120" w:after="0" w:line="240" w:lineRule="auto"/>
                        </w:pPr>
                        <w:r>
                          <w:t>Sınıf: 7</w:t>
                        </w:r>
                        <w:r w:rsidR="007924BE">
                          <w:t xml:space="preserve">-       No: </w:t>
                        </w:r>
                      </w:p>
                      <w:p w:rsidR="005B618A" w:rsidRDefault="005B618A" w:rsidP="001F0E6F">
                        <w:pPr>
                          <w:spacing w:before="120" w:after="0" w:line="240" w:lineRule="auto"/>
                        </w:pPr>
                        <w:r>
                          <w:t>Puan: ………………</w:t>
                        </w:r>
                      </w:p>
                    </w:txbxContent>
                  </v:textbox>
                </v:shape>
                <v:shape id="AutoShape 5" o:spid="_x0000_s1029" type="#_x0000_t58" style="position:absolute;left:556;top:63;width:3224;height:2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m3sIA&#10;AADbAAAADwAAAGRycy9kb3ducmV2LnhtbERPTWvCQBC9C/0PyxR6Ed0YQWp0E2rB0lPBtJT2NmTH&#10;JDQ7G7KbmPjruwfB4+N977PRNGKgztWWFayWEQjiwuqaSwVfn8fFMwjnkTU2lknBRA6y9GG2x0Tb&#10;C59oyH0pQgi7BBVU3reJlK6oyKBb2pY4cGfbGfQBdqXUHV5CuGlkHEUbabDm0FBhS68VFX95bxTg&#10;27Ep++/5wbkfuf7YTv3v5kpKPT2OLzsQnkZ/F9/c71pBHMaG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2bewgAAANsAAAAPAAAAAAAAAAAAAAAAAJgCAABkcnMvZG93&#10;bnJldi54bWxQSwUGAAAAAAQABAD1AAAAhwMAAAAA&#10;" fillcolor="#92d050" strokecolor="#f2f2f2" strokeweight="3pt">
                  <v:shadow on="t" color="#4e6128" opacity=".5" offset="1pt"/>
                  <v:textbox inset=".5mm,,.5mm">
                    <w:txbxContent>
                      <w:p w:rsidR="005B618A" w:rsidRDefault="005B618A" w:rsidP="001F0E6F">
                        <w:pPr>
                          <w:spacing w:after="120" w:line="240" w:lineRule="auto"/>
                          <w:jc w:val="center"/>
                        </w:pPr>
                        <w:r>
                          <w:t>“İlim öğrenmek kadın erkek bütün Müslümanlara farzdır.”</w:t>
                        </w:r>
                      </w:p>
                      <w:p w:rsidR="005B618A" w:rsidRPr="005C0809" w:rsidRDefault="005B618A" w:rsidP="001F0E6F">
                        <w:pPr>
                          <w:spacing w:after="120" w:line="240" w:lineRule="auto"/>
                          <w:jc w:val="center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  <w:r w:rsidRPr="005C0809">
                          <w:rPr>
                            <w:b/>
                            <w:i/>
                            <w:sz w:val="16"/>
                            <w:szCs w:val="16"/>
                          </w:rPr>
                          <w:t xml:space="preserve"> Hz. Muhammed (SAV)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5B618A" w:rsidRPr="00981609" w:rsidRDefault="005B618A">
      <w:pPr>
        <w:rPr>
          <w:rFonts w:ascii="Candara" w:hAnsi="Candara"/>
          <w:sz w:val="20"/>
          <w:szCs w:val="20"/>
        </w:rPr>
      </w:pP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647235" w:rsidRDefault="00647235">
      <w:pPr>
        <w:rPr>
          <w:rFonts w:ascii="Candara" w:hAnsi="Candara"/>
          <w:sz w:val="20"/>
          <w:szCs w:val="20"/>
        </w:rPr>
      </w:pPr>
    </w:p>
    <w:p w:rsidR="001F0E6F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231140</wp:posOffset>
                </wp:positionV>
                <wp:extent cx="5949315" cy="396240"/>
                <wp:effectExtent l="11430" t="12065" r="11430" b="10795"/>
                <wp:wrapNone/>
                <wp:docPr id="2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315" cy="39624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47235" w:rsidRDefault="00647235" w:rsidP="00647235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647235">
                              <w:rPr>
                                <w:rFonts w:ascii="Candara" w:hAnsi="Candara" w:cs="Tahoma"/>
                                <w:b/>
                              </w:rPr>
                              <w:t xml:space="preserve">Aşağıdaki Cümlelerde Doğru Olanın Başına (D), Yanlış Olanın Başına (Y) Yazınız. </w:t>
                            </w:r>
                            <w:r w:rsidR="00C67548">
                              <w:rPr>
                                <w:rFonts w:ascii="Candara" w:hAnsi="Candara"/>
                                <w:b/>
                              </w:rPr>
                              <w:t>(10x2</w:t>
                            </w:r>
                            <w:r w:rsidRPr="00647235">
                              <w:rPr>
                                <w:rFonts w:ascii="Candara" w:hAnsi="Candara"/>
                                <w:b/>
                              </w:rPr>
                              <w:t>=20</w:t>
                            </w:r>
                            <w:r w:rsidR="00657E5A">
                              <w:rPr>
                                <w:rFonts w:ascii="Candara" w:hAnsi="Candara"/>
                                <w:b/>
                              </w:rPr>
                              <w:t xml:space="preserve"> </w:t>
                            </w:r>
                            <w:r w:rsidRPr="00647235">
                              <w:rPr>
                                <w:rFonts w:ascii="Candara" w:hAnsi="Candara"/>
                                <w:b/>
                              </w:rPr>
                              <w:t>Puan)</w:t>
                            </w:r>
                            <w:r w:rsidRPr="00647235">
                              <w:rPr>
                                <w:rFonts w:ascii="Candara" w:hAnsi="Candara" w:cs="Tahoma"/>
                                <w:b/>
                              </w:rPr>
                              <w:t xml:space="preserve">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7" o:spid="_x0000_s1030" type="#_x0000_t176" style="position:absolute;margin-left:64.65pt;margin-top:18.2pt;width:468.45pt;height:31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" fillcolor="#fbd4b4" strokecolor="#9bbb59" strokeweight="1.5pt">
                <v:shadow color="#868686"/>
                <v:textbox>
                  <w:txbxContent>
                    <w:p w:rsidR="005B618A" w:rsidRPr="00647235" w:rsidRDefault="00647235" w:rsidP="00647235">
                      <w:pPr>
                        <w:spacing w:after="0"/>
                        <w:rPr>
                          <w:b/>
                        </w:rPr>
                      </w:pPr>
                      <w:r w:rsidRPr="00647235">
                        <w:rPr>
                          <w:rFonts w:ascii="Candara" w:hAnsi="Candara" w:cs="Tahoma"/>
                          <w:b/>
                        </w:rPr>
                        <w:t xml:space="preserve">Aşağıdaki Cümlelerde Doğru Olanın Başına (D), Yanlış Olanın Başına (Y) Yazınız. </w:t>
                      </w:r>
                      <w:r w:rsidR="00C67548">
                        <w:rPr>
                          <w:rFonts w:ascii="Candara" w:hAnsi="Candara"/>
                          <w:b/>
                        </w:rPr>
                        <w:t>(10x2</w:t>
                      </w:r>
                      <w:r w:rsidRPr="00647235">
                        <w:rPr>
                          <w:rFonts w:ascii="Candara" w:hAnsi="Candara"/>
                          <w:b/>
                        </w:rPr>
                        <w:t>=20</w:t>
                      </w:r>
                      <w:r w:rsidR="00657E5A">
                        <w:rPr>
                          <w:rFonts w:ascii="Candara" w:hAnsi="Candara"/>
                          <w:b/>
                        </w:rPr>
                        <w:t xml:space="preserve"> </w:t>
                      </w:r>
                      <w:r w:rsidRPr="00647235">
                        <w:rPr>
                          <w:rFonts w:ascii="Candara" w:hAnsi="Candara"/>
                          <w:b/>
                        </w:rPr>
                        <w:t>Puan)</w:t>
                      </w:r>
                      <w:r w:rsidRPr="00647235">
                        <w:rPr>
                          <w:rFonts w:ascii="Candara" w:hAnsi="Candara" w:cs="Tahoma"/>
                          <w:b/>
                        </w:rPr>
                        <w:t xml:space="preserve">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231140</wp:posOffset>
                </wp:positionV>
                <wp:extent cx="751840" cy="396240"/>
                <wp:effectExtent l="21590" t="21590" r="17145" b="20320"/>
                <wp:wrapNone/>
                <wp:docPr id="2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396240"/>
                        </a:xfrm>
                        <a:prstGeom prst="flowChartPunchedCard">
                          <a:avLst/>
                        </a:prstGeom>
                        <a:solidFill>
                          <a:srgbClr val="EEECE1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B1314" w:rsidRDefault="005B618A" w:rsidP="001F0E6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B1314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r w:rsidRPr="006B1314">
                              <w:rPr>
                                <w:b/>
                                <w:sz w:val="28"/>
                                <w:szCs w:val="28"/>
                              </w:rPr>
                              <w:t>Soru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9" o:spid="_x0000_s1031" type="#_x0000_t121" style="position:absolute;margin-left:5.45pt;margin-top:18.2pt;width:59.2pt;height:31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" fillcolor="#eeece1" strokecolor="#4bacc6" strokeweight="2.5pt">
                <v:shadow color="#868686"/>
                <v:textbox inset=",.3mm,,.3mm">
                  <w:txbxContent>
                    <w:p w:rsidR="005B618A" w:rsidRPr="006B1314" w:rsidRDefault="005B618A" w:rsidP="001F0E6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6B1314">
                        <w:rPr>
                          <w:b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r w:rsidRPr="006B1314">
                        <w:rPr>
                          <w:b/>
                          <w:sz w:val="28"/>
                          <w:szCs w:val="28"/>
                        </w:rPr>
                        <w:t>Soru</w:t>
                      </w:r>
                    </w:p>
                  </w:txbxContent>
                </v:textbox>
              </v:shape>
            </w:pict>
          </mc:Fallback>
        </mc:AlternateContent>
      </w:r>
    </w:p>
    <w:p w:rsidR="000E54EB" w:rsidRPr="00981609" w:rsidRDefault="000E54EB">
      <w:pPr>
        <w:rPr>
          <w:rFonts w:ascii="Candara" w:hAnsi="Candara"/>
          <w:sz w:val="20"/>
          <w:szCs w:val="20"/>
        </w:rPr>
      </w:pPr>
    </w:p>
    <w:p w:rsidR="006428C5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81280</wp:posOffset>
                </wp:positionV>
                <wp:extent cx="6701155" cy="3118485"/>
                <wp:effectExtent l="12065" t="14605" r="11430" b="10160"/>
                <wp:wrapNone/>
                <wp:docPr id="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1155" cy="3118485"/>
                        </a:xfrm>
                        <a:prstGeom prst="rect">
                          <a:avLst/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E36C0A"/>
                                <w:left w:val="single" w:sz="4" w:space="0" w:color="E36C0A"/>
                                <w:bottom w:val="single" w:sz="4" w:space="0" w:color="E36C0A"/>
                                <w:right w:val="single" w:sz="4" w:space="0" w:color="E36C0A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71"/>
                              <w:gridCol w:w="720"/>
                              <w:gridCol w:w="9023"/>
                            </w:tblGrid>
                            <w:tr w:rsidR="007924BE" w:rsidTr="007358F5">
                              <w:trPr>
                                <w:trHeight w:val="397"/>
                              </w:trPr>
                              <w:tc>
                                <w:tcPr>
                                  <w:tcW w:w="10314" w:type="dxa"/>
                                  <w:gridSpan w:val="3"/>
                                  <w:shd w:val="clear" w:color="auto" w:fill="92D050"/>
                                  <w:vAlign w:val="center"/>
                                </w:tcPr>
                                <w:p w:rsidR="007924BE" w:rsidRDefault="007924BE"/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1-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05638" w:rsidRDefault="00005638" w:rsidP="0000563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05638">
                                    <w:rPr>
                                      <w:sz w:val="20"/>
                                      <w:szCs w:val="20"/>
                                    </w:rPr>
                                    <w:t>Hz. Muhammed, dadısı Ümmü Eymen zor günler geçirince ona yardım etmiş ve Zeyd ile evlendirmiştir.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358F5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2-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005638" w:rsidP="00005638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akrabalık ilişkilerine vefatı yaklaştığı zaman önem vermeye başlamıştır.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3-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673B12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Hediyeleşmede ö</w:t>
                                  </w:r>
                                  <w:r w:rsidR="005B3E91">
                                    <w:t>nemli olan değeri ve miktarı değil karşıdakinin hatırlanmasıdır.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4-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0B7C00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 xml:space="preserve">Peygamberimiz </w:t>
                                  </w:r>
                                  <w:r w:rsidR="005B3E91">
                                    <w:t>Hz. Aişe’ye en uzaktaki</w:t>
                                  </w:r>
                                  <w:r w:rsidR="004A015F">
                                    <w:t xml:space="preserve"> komşusuna yardım etmede öncelikli olmasını istemiştir.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5-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635479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Müslümanların en çok ganimet elde ettikleri savaş Mute savaşıdır.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6-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AC10CA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Hz. Muhammed komşunun cenazesine katılmanın dini bir görev olduğunu vurgulamıştır.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7-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E40977" w:rsidRDefault="00A9465C" w:rsidP="00E40977">
                                  <w:pPr>
                                    <w:spacing w:after="0" w:line="360" w:lineRule="auto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Hz. Muhammed, Hira’da almış olduğu ilk vahyi eve giderek eşi Hz. Aişe ile paylaşmıştır.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8-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4A7AF7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 xml:space="preserve">Peygamberimiz </w:t>
                                  </w:r>
                                  <w:r w:rsidR="004A7AF7">
                                    <w:t>komşu ziyaretlerinin kişinin dinine ve milliyetine bakılarak yapılmasını istemiştir.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9-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232880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 xml:space="preserve">Peygamberimiz </w:t>
                                  </w:r>
                                  <w:r w:rsidR="00232880">
                                    <w:t>Mescid-i Nebi inşa edilinceye kadar Halid bin Velid’in evinde kalmıştır.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10-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01305A" w:rsidRDefault="0001305A" w:rsidP="0001305A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232880" w:rsidP="00232880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Peygamberimizin iki kızıyla evlendiği için “Zi’n-Nureyn” ünvanı verilen kişi Hz.Osman’dır.</w:t>
                                  </w:r>
                                </w:p>
                              </w:tc>
                            </w:tr>
                          </w:tbl>
                          <w:p w:rsidR="000E54EB" w:rsidRDefault="000E54EB" w:rsidP="0064723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5.45pt;margin-top:6.4pt;width:527.65pt;height:245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" fillcolor="#fde9d9" strokecolor="#f79646" strokeweight="1pt">
                <v:shadow color="#868686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E36C0A"/>
                          <w:left w:val="single" w:sz="4" w:space="0" w:color="E36C0A"/>
                          <w:bottom w:val="single" w:sz="4" w:space="0" w:color="E36C0A"/>
                          <w:right w:val="single" w:sz="4" w:space="0" w:color="E36C0A"/>
                          <w:insideH w:val="single" w:sz="4" w:space="0" w:color="E36C0A"/>
                          <w:insideV w:val="single" w:sz="4" w:space="0" w:color="E36C0A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71"/>
                        <w:gridCol w:w="720"/>
                        <w:gridCol w:w="9023"/>
                      </w:tblGrid>
                      <w:tr w:rsidR="007924BE" w:rsidTr="007358F5">
                        <w:trPr>
                          <w:trHeight w:val="397"/>
                        </w:trPr>
                        <w:tc>
                          <w:tcPr>
                            <w:tcW w:w="10314" w:type="dxa"/>
                            <w:gridSpan w:val="3"/>
                            <w:shd w:val="clear" w:color="auto" w:fill="92D050"/>
                            <w:vAlign w:val="center"/>
                          </w:tcPr>
                          <w:p w:rsidR="007924BE" w:rsidRDefault="007924BE"/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1-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05638" w:rsidRDefault="00005638" w:rsidP="00005638">
                            <w:pPr>
                              <w:spacing w:after="0"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005638">
                              <w:rPr>
                                <w:sz w:val="20"/>
                                <w:szCs w:val="20"/>
                              </w:rPr>
                              <w:t>Hz. Muhammed, dadısı Ümmü Eymen zor günler geçirince ona yardım etmiş ve Zeyd ile evlendirmiştir.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358F5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2-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005638" w:rsidP="00005638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akrabalık ilişkilerine vefatı yaklaştığı zaman önem vermeye başlamıştır.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3-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673B12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Hediyeleşmede ö</w:t>
                            </w:r>
                            <w:r w:rsidR="005B3E91">
                              <w:t>nemli olan değeri ve miktarı değil karşıdakinin hatırlanmasıdır.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4-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0B7C00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 xml:space="preserve">Peygamberimiz </w:t>
                            </w:r>
                            <w:r w:rsidR="005B3E91">
                              <w:t>Hz. Aişe’ye en uzaktaki</w:t>
                            </w:r>
                            <w:r w:rsidR="004A015F">
                              <w:t xml:space="preserve"> komşusuna yardım etmede öncelikli olmasını istemiştir.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5-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635479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Müslümanların en çok ganimet elde ettikleri savaş Mute savaşıdır.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6-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AC10CA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Hz. Muhammed komşunun cenazesine katılmanın dini bir görev olduğunu vurgulamıştır.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7-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E40977" w:rsidRDefault="00A9465C" w:rsidP="00E40977">
                            <w:pPr>
                              <w:spacing w:after="0"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Hz. Muhammed, Hira’da almış olduğu ilk vahyi eve giderek eşi Hz. Aişe ile paylaşmıştır.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8-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4A7AF7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 xml:space="preserve">Peygamberimiz </w:t>
                            </w:r>
                            <w:r w:rsidR="004A7AF7">
                              <w:t>komşu ziyaretlerinin kişinin dinine ve milliyetine bakılarak yapılmasını istemiştir.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9-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232880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 xml:space="preserve">Peygamberimiz </w:t>
                            </w:r>
                            <w:r w:rsidR="00232880">
                              <w:t>Mescid-i Nebi inşa edilinceye kadar Halid bin Velid’in evinde kalmıştır.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10-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01305A" w:rsidRDefault="0001305A" w:rsidP="0001305A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232880" w:rsidP="00232880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Peygamberimizin iki kızıyla evlendiği için “Zi’n-Nureyn” ünvanı verilen kişi Hz.Osman’dır.</w:t>
                            </w:r>
                          </w:p>
                        </w:tc>
                      </w:tr>
                    </w:tbl>
                    <w:p w:rsidR="000E54EB" w:rsidRDefault="000E54EB" w:rsidP="00647235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221B39" w:rsidRPr="00981609" w:rsidRDefault="00221B39">
      <w:pPr>
        <w:rPr>
          <w:rFonts w:ascii="Candara" w:hAnsi="Candara"/>
          <w:sz w:val="20"/>
          <w:szCs w:val="20"/>
        </w:rPr>
      </w:pPr>
    </w:p>
    <w:p w:rsidR="00011640" w:rsidRDefault="00011640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9B2867" w:rsidRPr="00981609" w:rsidRDefault="009B2867">
      <w:pPr>
        <w:rPr>
          <w:rFonts w:ascii="Candara" w:hAnsi="Candara"/>
          <w:sz w:val="20"/>
          <w:szCs w:val="20"/>
        </w:rPr>
      </w:pPr>
    </w:p>
    <w:p w:rsidR="006428C5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50800</wp:posOffset>
                </wp:positionV>
                <wp:extent cx="751840" cy="396240"/>
                <wp:effectExtent l="17780" t="22225" r="20955" b="19685"/>
                <wp:wrapNone/>
                <wp:docPr id="21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396240"/>
                        </a:xfrm>
                        <a:prstGeom prst="flowChartPunchedCard">
                          <a:avLst/>
                        </a:prstGeom>
                        <a:solidFill>
                          <a:srgbClr val="EEECE1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B1314" w:rsidRDefault="005B618A" w:rsidP="006B1314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2.</w:t>
                            </w:r>
                            <w:r w:rsidRPr="006B1314">
                              <w:rPr>
                                <w:b/>
                                <w:sz w:val="28"/>
                                <w:szCs w:val="28"/>
                              </w:rPr>
                              <w:t>Soru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27" o:spid="_x0000_s1033" type="#_x0000_t121" style="position:absolute;margin-left:2.15pt;margin-top:4pt;width:59.2pt;height:31.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" fillcolor="#eeece1" strokecolor="#4bacc6" strokeweight="2.5pt">
                <v:shadow color="#868686"/>
                <v:textbox inset=",.3mm,,.3mm">
                  <w:txbxContent>
                    <w:p w:rsidR="005B618A" w:rsidRPr="006B1314" w:rsidRDefault="005B618A" w:rsidP="006B1314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2.</w:t>
                      </w:r>
                      <w:r w:rsidRPr="006B1314">
                        <w:rPr>
                          <w:b/>
                          <w:sz w:val="28"/>
                          <w:szCs w:val="28"/>
                        </w:rPr>
                        <w:t>Soru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49530</wp:posOffset>
                </wp:positionV>
                <wp:extent cx="6002020" cy="328930"/>
                <wp:effectExtent l="18415" t="11430" r="18415" b="12065"/>
                <wp:wrapNone/>
                <wp:docPr id="2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2020" cy="32893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DC74BE" w:rsidRDefault="00523F75" w:rsidP="006428C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Aşağıdaki kavramları ilgili oldukları cümlelerin başına yazınız</w:t>
                            </w:r>
                            <w:r w:rsidR="00C67548">
                              <w:rPr>
                                <w:b/>
                              </w:rPr>
                              <w:t>. (7x2</w:t>
                            </w:r>
                            <w:r w:rsidR="005B618A">
                              <w:rPr>
                                <w:b/>
                              </w:rPr>
                              <w:t>=14</w:t>
                            </w:r>
                            <w:r w:rsidR="00657E5A">
                              <w:rPr>
                                <w:b/>
                              </w:rPr>
                              <w:t xml:space="preserve"> </w:t>
                            </w:r>
                            <w:r w:rsidR="005B618A" w:rsidRPr="00DC74BE">
                              <w:rPr>
                                <w:b/>
                              </w:rPr>
                              <w:t>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2" o:spid="_x0000_s1034" type="#_x0000_t176" style="position:absolute;margin-left:61.45pt;margin-top:3.9pt;width:472.6pt;height:2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" fillcolor="#fbd4b4" strokecolor="#9bbb59" strokeweight="1.5pt">
                <v:shadow color="#868686"/>
                <v:textbox>
                  <w:txbxContent>
                    <w:p w:rsidR="005B618A" w:rsidRPr="00DC74BE" w:rsidRDefault="00523F75" w:rsidP="006428C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Aşağıdaki kavramları ilgili oldukları cümlelerin başına yazınız</w:t>
                      </w:r>
                      <w:r w:rsidR="00C67548">
                        <w:rPr>
                          <w:b/>
                        </w:rPr>
                        <w:t>. (7x2</w:t>
                      </w:r>
                      <w:r w:rsidR="005B618A">
                        <w:rPr>
                          <w:b/>
                        </w:rPr>
                        <w:t>=14</w:t>
                      </w:r>
                      <w:r w:rsidR="00657E5A">
                        <w:rPr>
                          <w:b/>
                        </w:rPr>
                        <w:t xml:space="preserve"> </w:t>
                      </w:r>
                      <w:r w:rsidR="005B618A" w:rsidRPr="00DC74BE">
                        <w:rPr>
                          <w:b/>
                        </w:rPr>
                        <w:t>Puan)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41275</wp:posOffset>
                </wp:positionV>
                <wp:extent cx="6744970" cy="2320290"/>
                <wp:effectExtent l="8890" t="12700" r="8890" b="29210"/>
                <wp:wrapNone/>
                <wp:docPr id="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4970" cy="23202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Default="005B618A" w:rsidP="006428C5"/>
                          <w:p w:rsidR="005B618A" w:rsidRDefault="005B618A" w:rsidP="006428C5"/>
                          <w:tbl>
                            <w:tblPr>
                              <w:tblW w:w="1045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09"/>
                              <w:gridCol w:w="8647"/>
                            </w:tblGrid>
                            <w:tr w:rsidR="005B618A" w:rsidRPr="00A86956" w:rsidTr="009A4946">
                              <w:trPr>
                                <w:trHeight w:val="340"/>
                              </w:trPr>
                              <w:tc>
                                <w:tcPr>
                                  <w:tcW w:w="1809" w:type="dxa"/>
                                  <w:vAlign w:val="center"/>
                                </w:tcPr>
                                <w:p w:rsidR="005B618A" w:rsidRPr="006E3B60" w:rsidRDefault="006E3B60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Riya</w:t>
                                  </w:r>
                                </w:p>
                              </w:tc>
                              <w:tc>
                                <w:tcPr>
                                  <w:tcW w:w="8647" w:type="dxa"/>
                                  <w:vAlign w:val="center"/>
                                </w:tcPr>
                                <w:p w:rsidR="005B618A" w:rsidRPr="000020A4" w:rsidRDefault="000020A4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Peygamberimizin “küçük şirk” ve “gizli şirk” olarak nitelediği kötü davranış.</w:t>
                                  </w:r>
                                </w:p>
                              </w:tc>
                            </w:tr>
                            <w:tr w:rsidR="005B618A" w:rsidRPr="00A86956" w:rsidTr="009A4946">
                              <w:trPr>
                                <w:trHeight w:val="340"/>
                              </w:trPr>
                              <w:tc>
                                <w:tcPr>
                                  <w:tcW w:w="1809" w:type="dxa"/>
                                  <w:vAlign w:val="center"/>
                                </w:tcPr>
                                <w:p w:rsidR="005B618A" w:rsidRPr="006E3B60" w:rsidRDefault="006E3B60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Sılai Rahim</w:t>
                                  </w:r>
                                </w:p>
                              </w:tc>
                              <w:tc>
                                <w:tcPr>
                                  <w:tcW w:w="8647" w:type="dxa"/>
                                  <w:vAlign w:val="center"/>
                                </w:tcPr>
                                <w:p w:rsidR="005B618A" w:rsidRPr="000020A4" w:rsidRDefault="000068B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0020A4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Kişinin yakın akrabalarını ziyaret ederek onların gönüllerini almasıdır.</w:t>
                                  </w:r>
                                </w:p>
                              </w:tc>
                            </w:tr>
                            <w:tr w:rsidR="005B618A" w:rsidRPr="00A86956" w:rsidTr="009A4946">
                              <w:trPr>
                                <w:trHeight w:val="340"/>
                              </w:trPr>
                              <w:tc>
                                <w:tcPr>
                                  <w:tcW w:w="1809" w:type="dxa"/>
                                  <w:vAlign w:val="center"/>
                                </w:tcPr>
                                <w:p w:rsidR="005B618A" w:rsidRPr="006E3B60" w:rsidRDefault="009A4946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Ezvacı Tahirat</w:t>
                                  </w:r>
                                </w:p>
                              </w:tc>
                              <w:tc>
                                <w:tcPr>
                                  <w:tcW w:w="8647" w:type="dxa"/>
                                  <w:vAlign w:val="center"/>
                                </w:tcPr>
                                <w:p w:rsidR="005B618A" w:rsidRPr="000020A4" w:rsidRDefault="006A5006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Peygamberimizin kendileriyle evlendiği hanımlara verilen isim.</w:t>
                                  </w:r>
                                </w:p>
                              </w:tc>
                            </w:tr>
                            <w:tr w:rsidR="005B618A" w:rsidRPr="00A86956" w:rsidTr="009A4946">
                              <w:trPr>
                                <w:trHeight w:val="340"/>
                              </w:trPr>
                              <w:tc>
                                <w:tcPr>
                                  <w:tcW w:w="1809" w:type="dxa"/>
                                  <w:vAlign w:val="center"/>
                                </w:tcPr>
                                <w:p w:rsidR="005B618A" w:rsidRPr="006E3B60" w:rsidRDefault="009A4946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Eyyamı Biyd</w:t>
                                  </w:r>
                                </w:p>
                              </w:tc>
                              <w:tc>
                                <w:tcPr>
                                  <w:tcW w:w="8647" w:type="dxa"/>
                                  <w:vAlign w:val="center"/>
                                </w:tcPr>
                                <w:p w:rsidR="005B618A" w:rsidRPr="006E34FE" w:rsidRDefault="00B95EB4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Peygamberimizin her ayın 13-14-15. Günlerinde tuttuğu nafile oruç.</w:t>
                                  </w:r>
                                </w:p>
                              </w:tc>
                            </w:tr>
                            <w:tr w:rsidR="005B618A" w:rsidRPr="00A86956" w:rsidTr="009A4946">
                              <w:trPr>
                                <w:trHeight w:val="340"/>
                              </w:trPr>
                              <w:tc>
                                <w:tcPr>
                                  <w:tcW w:w="1809" w:type="dxa"/>
                                  <w:vAlign w:val="center"/>
                                </w:tcPr>
                                <w:p w:rsidR="005B618A" w:rsidRPr="006E3B60" w:rsidRDefault="009A4946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İhlas</w:t>
                                  </w:r>
                                </w:p>
                              </w:tc>
                              <w:tc>
                                <w:tcPr>
                                  <w:tcW w:w="8647" w:type="dxa"/>
                                  <w:vAlign w:val="center"/>
                                </w:tcPr>
                                <w:p w:rsidR="005B618A" w:rsidRPr="006E34FE" w:rsidRDefault="00B95EB4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Allah’ın seni hep gördüğünü unutmadan o bilinçle ibadet etmektir.</w:t>
                                  </w:r>
                                </w:p>
                              </w:tc>
                            </w:tr>
                            <w:tr w:rsidR="005B618A" w:rsidRPr="00A86956" w:rsidTr="009A4946">
                              <w:trPr>
                                <w:trHeight w:val="340"/>
                              </w:trPr>
                              <w:tc>
                                <w:tcPr>
                                  <w:tcW w:w="1809" w:type="dxa"/>
                                  <w:vAlign w:val="center"/>
                                </w:tcPr>
                                <w:p w:rsidR="005B618A" w:rsidRPr="006E3B60" w:rsidRDefault="009A4946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Taziye</w:t>
                                  </w:r>
                                </w:p>
                              </w:tc>
                              <w:tc>
                                <w:tcPr>
                                  <w:tcW w:w="8647" w:type="dxa"/>
                                  <w:vAlign w:val="center"/>
                                </w:tcPr>
                                <w:p w:rsidR="005B618A" w:rsidRPr="006E34FE" w:rsidRDefault="0098458E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Ölen bir kimsenin yakınlarına baş sağlığı dilemektir.</w:t>
                                  </w:r>
                                </w:p>
                              </w:tc>
                            </w:tr>
                            <w:tr w:rsidR="005B618A" w:rsidRPr="00A86956" w:rsidTr="009A4946">
                              <w:trPr>
                                <w:trHeight w:val="340"/>
                              </w:trPr>
                              <w:tc>
                                <w:tcPr>
                                  <w:tcW w:w="1809" w:type="dxa"/>
                                  <w:vAlign w:val="center"/>
                                </w:tcPr>
                                <w:p w:rsidR="005B618A" w:rsidRPr="006E3B60" w:rsidRDefault="009A4946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noProof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Kasidei Bürde</w:t>
                                  </w:r>
                                </w:p>
                              </w:tc>
                              <w:tc>
                                <w:tcPr>
                                  <w:tcW w:w="8647" w:type="dxa"/>
                                  <w:vAlign w:val="center"/>
                                </w:tcPr>
                                <w:p w:rsidR="005B618A" w:rsidRPr="006E34FE" w:rsidRDefault="004F1EEA" w:rsidP="004F1EEA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Peygamberimize Ka’b b. Züheyr tarafından okunan şiir.</w:t>
                                  </w:r>
                                </w:p>
                              </w:tc>
                            </w:tr>
                          </w:tbl>
                          <w:p w:rsidR="005B618A" w:rsidRDefault="005B618A" w:rsidP="006428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2.95pt;margin-top:3.25pt;width:531.1pt;height:182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Default="005B618A" w:rsidP="006428C5"/>
                    <w:p w:rsidR="005B618A" w:rsidRDefault="005B618A" w:rsidP="006428C5"/>
                    <w:tbl>
                      <w:tblPr>
                        <w:tblW w:w="1045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09"/>
                        <w:gridCol w:w="8647"/>
                      </w:tblGrid>
                      <w:tr w:rsidR="005B618A" w:rsidRPr="00A86956" w:rsidTr="009A4946">
                        <w:trPr>
                          <w:trHeight w:val="340"/>
                        </w:trPr>
                        <w:tc>
                          <w:tcPr>
                            <w:tcW w:w="1809" w:type="dxa"/>
                            <w:vAlign w:val="center"/>
                          </w:tcPr>
                          <w:p w:rsidR="005B618A" w:rsidRPr="006E3B60" w:rsidRDefault="006E3B60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Riya</w:t>
                            </w:r>
                          </w:p>
                        </w:tc>
                        <w:tc>
                          <w:tcPr>
                            <w:tcW w:w="8647" w:type="dxa"/>
                            <w:vAlign w:val="center"/>
                          </w:tcPr>
                          <w:p w:rsidR="005B618A" w:rsidRPr="000020A4" w:rsidRDefault="000020A4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Peygamberimizin “küçük şirk” ve “gizli şirk” olarak nitelediği kötü davranış.</w:t>
                            </w:r>
                          </w:p>
                        </w:tc>
                      </w:tr>
                      <w:tr w:rsidR="005B618A" w:rsidRPr="00A86956" w:rsidTr="009A4946">
                        <w:trPr>
                          <w:trHeight w:val="340"/>
                        </w:trPr>
                        <w:tc>
                          <w:tcPr>
                            <w:tcW w:w="1809" w:type="dxa"/>
                            <w:vAlign w:val="center"/>
                          </w:tcPr>
                          <w:p w:rsidR="005B618A" w:rsidRPr="006E3B60" w:rsidRDefault="006E3B60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Sılai Rahim</w:t>
                            </w:r>
                          </w:p>
                        </w:tc>
                        <w:tc>
                          <w:tcPr>
                            <w:tcW w:w="8647" w:type="dxa"/>
                            <w:vAlign w:val="center"/>
                          </w:tcPr>
                          <w:p w:rsidR="005B618A" w:rsidRPr="000020A4" w:rsidRDefault="000068B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0020A4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Kişinin yakın akrabalarını ziyaret ederek onların gönüllerini almasıdır.</w:t>
                            </w:r>
                          </w:p>
                        </w:tc>
                      </w:tr>
                      <w:tr w:rsidR="005B618A" w:rsidRPr="00A86956" w:rsidTr="009A4946">
                        <w:trPr>
                          <w:trHeight w:val="340"/>
                        </w:trPr>
                        <w:tc>
                          <w:tcPr>
                            <w:tcW w:w="1809" w:type="dxa"/>
                            <w:vAlign w:val="center"/>
                          </w:tcPr>
                          <w:p w:rsidR="005B618A" w:rsidRPr="006E3B60" w:rsidRDefault="009A4946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Ezvacı Tahirat</w:t>
                            </w:r>
                          </w:p>
                        </w:tc>
                        <w:tc>
                          <w:tcPr>
                            <w:tcW w:w="8647" w:type="dxa"/>
                            <w:vAlign w:val="center"/>
                          </w:tcPr>
                          <w:p w:rsidR="005B618A" w:rsidRPr="000020A4" w:rsidRDefault="006A5006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Peygamberimizin kendileriyle evlendiği hanımlara verilen isim.</w:t>
                            </w:r>
                          </w:p>
                        </w:tc>
                      </w:tr>
                      <w:tr w:rsidR="005B618A" w:rsidRPr="00A86956" w:rsidTr="009A4946">
                        <w:trPr>
                          <w:trHeight w:val="340"/>
                        </w:trPr>
                        <w:tc>
                          <w:tcPr>
                            <w:tcW w:w="1809" w:type="dxa"/>
                            <w:vAlign w:val="center"/>
                          </w:tcPr>
                          <w:p w:rsidR="005B618A" w:rsidRPr="006E3B60" w:rsidRDefault="009A4946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Eyyamı Biyd</w:t>
                            </w:r>
                          </w:p>
                        </w:tc>
                        <w:tc>
                          <w:tcPr>
                            <w:tcW w:w="8647" w:type="dxa"/>
                            <w:vAlign w:val="center"/>
                          </w:tcPr>
                          <w:p w:rsidR="005B618A" w:rsidRPr="006E34FE" w:rsidRDefault="00B95EB4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Peygamberimizin her ayın 13-14-15. Günlerinde tuttuğu nafile oruç.</w:t>
                            </w:r>
                          </w:p>
                        </w:tc>
                      </w:tr>
                      <w:tr w:rsidR="005B618A" w:rsidRPr="00A86956" w:rsidTr="009A4946">
                        <w:trPr>
                          <w:trHeight w:val="340"/>
                        </w:trPr>
                        <w:tc>
                          <w:tcPr>
                            <w:tcW w:w="1809" w:type="dxa"/>
                            <w:vAlign w:val="center"/>
                          </w:tcPr>
                          <w:p w:rsidR="005B618A" w:rsidRPr="006E3B60" w:rsidRDefault="009A4946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İhlas</w:t>
                            </w:r>
                          </w:p>
                        </w:tc>
                        <w:tc>
                          <w:tcPr>
                            <w:tcW w:w="8647" w:type="dxa"/>
                            <w:vAlign w:val="center"/>
                          </w:tcPr>
                          <w:p w:rsidR="005B618A" w:rsidRPr="006E34FE" w:rsidRDefault="00B95EB4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Allah’ın seni hep gördüğünü unutmadan o bilinçle ibadet etmektir.</w:t>
                            </w:r>
                          </w:p>
                        </w:tc>
                      </w:tr>
                      <w:tr w:rsidR="005B618A" w:rsidRPr="00A86956" w:rsidTr="009A4946">
                        <w:trPr>
                          <w:trHeight w:val="340"/>
                        </w:trPr>
                        <w:tc>
                          <w:tcPr>
                            <w:tcW w:w="1809" w:type="dxa"/>
                            <w:vAlign w:val="center"/>
                          </w:tcPr>
                          <w:p w:rsidR="005B618A" w:rsidRPr="006E3B60" w:rsidRDefault="009A4946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Taziye</w:t>
                            </w:r>
                          </w:p>
                        </w:tc>
                        <w:tc>
                          <w:tcPr>
                            <w:tcW w:w="8647" w:type="dxa"/>
                            <w:vAlign w:val="center"/>
                          </w:tcPr>
                          <w:p w:rsidR="005B618A" w:rsidRPr="006E34FE" w:rsidRDefault="0098458E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Ölen bir kimsenin yakınlarına baş sağlığı dilemektir.</w:t>
                            </w:r>
                          </w:p>
                        </w:tc>
                      </w:tr>
                      <w:tr w:rsidR="005B618A" w:rsidRPr="00A86956" w:rsidTr="009A4946">
                        <w:trPr>
                          <w:trHeight w:val="340"/>
                        </w:trPr>
                        <w:tc>
                          <w:tcPr>
                            <w:tcW w:w="1809" w:type="dxa"/>
                            <w:vAlign w:val="center"/>
                          </w:tcPr>
                          <w:p w:rsidR="005B618A" w:rsidRPr="006E3B60" w:rsidRDefault="009A4946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noProof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Kasidei Bürde</w:t>
                            </w:r>
                          </w:p>
                        </w:tc>
                        <w:tc>
                          <w:tcPr>
                            <w:tcW w:w="8647" w:type="dxa"/>
                            <w:vAlign w:val="center"/>
                          </w:tcPr>
                          <w:p w:rsidR="005B618A" w:rsidRPr="006E34FE" w:rsidRDefault="004F1EEA" w:rsidP="004F1EEA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Peygamberimize Ka’b b. Züheyr tarafından okunan şiir.</w:t>
                            </w:r>
                          </w:p>
                        </w:tc>
                      </w:tr>
                    </w:tbl>
                    <w:p w:rsidR="005B618A" w:rsidRDefault="005B618A" w:rsidP="006428C5"/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5727065</wp:posOffset>
                </wp:positionH>
                <wp:positionV relativeFrom="paragraph">
                  <wp:posOffset>124460</wp:posOffset>
                </wp:positionV>
                <wp:extent cx="791845" cy="467995"/>
                <wp:effectExtent l="12065" t="10160" r="15240" b="7620"/>
                <wp:wrapNone/>
                <wp:docPr id="18" name="Text Box 21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84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223C94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İhlas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6" type="#_x0000_t202" href="https://www.sorubak.com/sinav/" style="position:absolute;margin-left:450.95pt;margin-top:9.8pt;width:62.35pt;height:36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" o:button="t" fillcolor="#dbe5f1" strokecolor="#4bacc6" strokeweight="1pt">
                <v:fill o:detectmouseclick="t"/>
                <v:stroke dashstyle="dash"/>
                <v:shadow color="#868686"/>
                <v:textbox>
                  <w:txbxContent>
                    <w:p w:rsidR="005B618A" w:rsidRPr="008E54A5" w:rsidRDefault="00223C94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İhlas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124460</wp:posOffset>
                </wp:positionV>
                <wp:extent cx="755650" cy="467995"/>
                <wp:effectExtent l="12065" t="10160" r="13335" b="7620"/>
                <wp:wrapNone/>
                <wp:docPr id="1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068BA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378.95pt;margin-top:9.8pt;width:59.5pt;height:36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0068BA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Sıla-i Rahim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3898265</wp:posOffset>
                </wp:positionH>
                <wp:positionV relativeFrom="paragraph">
                  <wp:posOffset>124460</wp:posOffset>
                </wp:positionV>
                <wp:extent cx="773430" cy="467995"/>
                <wp:effectExtent l="12065" t="10160" r="14605" b="7620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223C94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Kaside-i Bürde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8" type="#_x0000_t202" style="position:absolute;margin-left:306.95pt;margin-top:9.8pt;width:60.9pt;height:36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223C94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Kaside-i Bürde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124460</wp:posOffset>
                </wp:positionV>
                <wp:extent cx="772160" cy="467995"/>
                <wp:effectExtent l="12065" t="10160" r="6350" b="7620"/>
                <wp:wrapNone/>
                <wp:docPr id="15" name="Text Box 1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23336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Eyyam-ı Biyd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9" type="#_x0000_t202" href="https://www.sorubak.com/" style="position:absolute;margin-left:234.95pt;margin-top:9.8pt;width:60.8pt;height:3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" o:button="t" fillcolor="#dbe5f1" strokecolor="#4bacc6" strokeweight="1pt">
                <v:fill o:detectmouseclick="t"/>
                <v:stroke dashstyle="dash"/>
                <v:shadow color="#868686"/>
                <v:textbox>
                  <w:txbxContent>
                    <w:p w:rsidR="005B618A" w:rsidRPr="008E54A5" w:rsidRDefault="00023336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Eyyam-ı Biyd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124460</wp:posOffset>
                </wp:positionV>
                <wp:extent cx="780415" cy="467995"/>
                <wp:effectExtent l="12065" t="10160" r="7620" b="762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23336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Riya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40" type="#_x0000_t202" style="position:absolute;margin-left:162.95pt;margin-top:9.8pt;width:61.45pt;height:36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023336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Riya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124460</wp:posOffset>
                </wp:positionV>
                <wp:extent cx="864235" cy="467995"/>
                <wp:effectExtent l="12065" t="10160" r="9525" b="762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872148" w:rsidP="008E54A5">
                            <w:pPr>
                              <w:jc w:val="center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Taziye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margin-left:18.95pt;margin-top:9.8pt;width:68.05pt;height:3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872148" w:rsidP="008E54A5">
                      <w:pPr>
                        <w:jc w:val="center"/>
                        <w:rPr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>Taziye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124460</wp:posOffset>
                </wp:positionV>
                <wp:extent cx="774700" cy="467995"/>
                <wp:effectExtent l="8890" t="10160" r="6985" b="762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23336" w:rsidP="008E54A5">
                            <w:pPr>
                              <w:jc w:val="center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Ezvac-ı Tahirat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2" type="#_x0000_t202" style="position:absolute;margin-left:92.95pt;margin-top:9.8pt;width:61pt;height:3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023336" w:rsidP="008E54A5">
                      <w:pPr>
                        <w:jc w:val="center"/>
                        <w:rPr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>Ezvac-ı Tahirat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E34FE" w:rsidRPr="00981609" w:rsidRDefault="006E34FE">
      <w:pPr>
        <w:rPr>
          <w:rFonts w:ascii="Candara" w:hAnsi="Candara"/>
          <w:sz w:val="20"/>
          <w:szCs w:val="20"/>
        </w:rPr>
      </w:pPr>
    </w:p>
    <w:p w:rsidR="00523F75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4315460</wp:posOffset>
                </wp:positionH>
                <wp:positionV relativeFrom="paragraph">
                  <wp:posOffset>165735</wp:posOffset>
                </wp:positionV>
                <wp:extent cx="767715" cy="0"/>
                <wp:effectExtent l="10160" t="60960" r="22225" b="53340"/>
                <wp:wrapNone/>
                <wp:docPr id="1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7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339.8pt;margin-top:13.05pt;width:60.4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-69850</wp:posOffset>
                </wp:positionV>
                <wp:extent cx="557530" cy="466725"/>
                <wp:effectExtent l="49530" t="44450" r="69215" b="69850"/>
                <wp:wrapNone/>
                <wp:docPr id="1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46672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DC74BE" w:rsidRDefault="00523F75" w:rsidP="003C7B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4" o:spid="_x0000_s1043" type="#_x0000_t58" style="position:absolute;margin-left:-2.1pt;margin-top:-5.5pt;width:43.9pt;height:36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" fillcolor="#f79646" strokecolor="#f2f2f2" strokeweight="3pt">
                <v:shadow on="t" color="#974706" opacity=".5" offset="1pt"/>
                <v:textbox inset=",0,,0">
                  <w:txbxContent>
                    <w:p w:rsidR="005B618A" w:rsidRPr="00DC74BE" w:rsidRDefault="00523F75" w:rsidP="003C7B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30480</wp:posOffset>
                </wp:positionV>
                <wp:extent cx="6383655" cy="272415"/>
                <wp:effectExtent l="11430" t="11430" r="15240" b="20955"/>
                <wp:wrapNone/>
                <wp:docPr id="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3655" cy="2724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4C04BB" w:rsidRDefault="0007089D" w:rsidP="0007089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kişilerle</w:t>
                            </w:r>
                            <w:r w:rsidR="005B618A">
                              <w:rPr>
                                <w:b/>
                              </w:rPr>
                              <w:t xml:space="preserve"> </w:t>
                            </w:r>
                            <w:r w:rsidR="005B618A" w:rsidRPr="004C04BB">
                              <w:rPr>
                                <w:b/>
                              </w:rPr>
                              <w:t>ilgili oldu</w:t>
                            </w:r>
                            <w:r w:rsidR="00523F75">
                              <w:rPr>
                                <w:b/>
                              </w:rPr>
                              <w:t xml:space="preserve">kları </w:t>
                            </w:r>
                            <w:r>
                              <w:rPr>
                                <w:b/>
                              </w:rPr>
                              <w:t>özellikleri</w:t>
                            </w:r>
                            <w:r w:rsidR="00523F75">
                              <w:rPr>
                                <w:b/>
                              </w:rPr>
                              <w:t xml:space="preserve"> </w:t>
                            </w:r>
                            <w:r w:rsidR="006D3F94">
                              <w:rPr>
                                <w:b/>
                              </w:rPr>
                              <w:t>ok işaretiyle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6D3F94">
                              <w:rPr>
                                <w:b/>
                              </w:rPr>
                              <w:t>(                           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523F75">
                              <w:rPr>
                                <w:b/>
                              </w:rPr>
                              <w:t>eşleştiriniz</w:t>
                            </w:r>
                            <w:r>
                              <w:rPr>
                                <w:b/>
                              </w:rPr>
                              <w:t>. (3x2</w:t>
                            </w:r>
                            <w:r w:rsidR="00011640">
                              <w:rPr>
                                <w:b/>
                              </w:rPr>
                              <w:t>=6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5B618A" w:rsidRPr="004C04BB">
                              <w:rPr>
                                <w:b/>
                              </w:rPr>
                              <w:t>Puan</w:t>
                            </w:r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44" type="#_x0000_t202" style="position:absolute;margin-left:35.4pt;margin-top:2.4pt;width:502.65pt;height:21.4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Pr="004C04BB" w:rsidRDefault="0007089D" w:rsidP="0007089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kişilerle</w:t>
                      </w:r>
                      <w:r w:rsidR="005B618A">
                        <w:rPr>
                          <w:b/>
                        </w:rPr>
                        <w:t xml:space="preserve"> </w:t>
                      </w:r>
                      <w:r w:rsidR="005B618A" w:rsidRPr="004C04BB">
                        <w:rPr>
                          <w:b/>
                        </w:rPr>
                        <w:t>ilgili oldu</w:t>
                      </w:r>
                      <w:r w:rsidR="00523F75">
                        <w:rPr>
                          <w:b/>
                        </w:rPr>
                        <w:t xml:space="preserve">kları </w:t>
                      </w:r>
                      <w:r>
                        <w:rPr>
                          <w:b/>
                        </w:rPr>
                        <w:t>özellikleri</w:t>
                      </w:r>
                      <w:r w:rsidR="00523F75">
                        <w:rPr>
                          <w:b/>
                        </w:rPr>
                        <w:t xml:space="preserve"> </w:t>
                      </w:r>
                      <w:r w:rsidR="006D3F94">
                        <w:rPr>
                          <w:b/>
                        </w:rPr>
                        <w:t>ok işaretiyle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6D3F94">
                        <w:rPr>
                          <w:b/>
                        </w:rPr>
                        <w:t>(                           )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523F75">
                        <w:rPr>
                          <w:b/>
                        </w:rPr>
                        <w:t>eşleştiriniz</w:t>
                      </w:r>
                      <w:r>
                        <w:rPr>
                          <w:b/>
                        </w:rPr>
                        <w:t>. (3x2</w:t>
                      </w:r>
                      <w:r w:rsidR="00011640">
                        <w:rPr>
                          <w:b/>
                        </w:rPr>
                        <w:t>=6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5B618A" w:rsidRPr="004C04BB">
                        <w:rPr>
                          <w:b/>
                        </w:rPr>
                        <w:t>Puan</w:t>
                      </w:r>
                      <w:r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73660</wp:posOffset>
                </wp:positionV>
                <wp:extent cx="4726305" cy="352425"/>
                <wp:effectExtent l="11430" t="6985" r="5715" b="12065"/>
                <wp:wrapNone/>
                <wp:docPr id="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352425"/>
                        </a:xfrm>
                        <a:prstGeom prst="flowChartAlternateProcess">
                          <a:avLst/>
                        </a:prstGeom>
                        <a:solidFill>
                          <a:srgbClr val="EAF1DD"/>
                        </a:solidFill>
                        <a:ln w="63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07089D" w:rsidP="0007089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Peygamberimizin azatlı kölesi ve evlatlığı olan sahabi</w:t>
                            </w:r>
                          </w:p>
                        </w:txbxContent>
                      </wps:txbx>
                      <wps:bodyPr rot="0" vert="horz" wrap="square" lIns="54000" tIns="10800" rIns="54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3" o:spid="_x0000_s1045" type="#_x0000_t176" style="position:absolute;margin-left:165.9pt;margin-top:5.8pt;width:372.15pt;height:27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" fillcolor="#eaf1dd" strokecolor="#9bbb59" strokeweight=".5pt">
                <v:shadow color="#868686"/>
                <v:textbox inset="1.5mm,.3mm,1.5mm,.3mm">
                  <w:txbxContent>
                    <w:p w:rsidR="005B618A" w:rsidRPr="00566BEF" w:rsidRDefault="0007089D" w:rsidP="0007089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Peygamberimizin azatlı kölesi ve evlatlığı olan sahabi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257175</wp:posOffset>
                </wp:positionV>
                <wp:extent cx="1355090" cy="254635"/>
                <wp:effectExtent l="11430" t="9525" r="14605" b="21590"/>
                <wp:wrapNone/>
                <wp:docPr id="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546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0F2940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Ebu Zerr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46" type="#_x0000_t202" style="position:absolute;margin-left:6.9pt;margin-top:20.25pt;width:106.7pt;height:20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" fillcolor="#f79646" strokecolor="#f2f2f2" strokeweight="1pt">
                <v:shadow on="t" color="#974706" opacity=".5" offset="1pt"/>
                <v:textbox>
                  <w:txbxContent>
                    <w:p w:rsidR="005B618A" w:rsidRPr="00566BEF" w:rsidRDefault="000F2940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Ebu Zerr</w:t>
                      </w:r>
                    </w:p>
                  </w:txbxContent>
                </v:textbox>
              </v:shape>
            </w:pict>
          </mc:Fallback>
        </mc:AlternateContent>
      </w:r>
    </w:p>
    <w:p w:rsidR="003C7B9B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208280</wp:posOffset>
                </wp:positionV>
                <wp:extent cx="4726305" cy="431800"/>
                <wp:effectExtent l="11430" t="8255" r="5715" b="7620"/>
                <wp:wrapNone/>
                <wp:docPr id="6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431800"/>
                        </a:xfrm>
                        <a:prstGeom prst="flowChartAlternateProcess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07089D" w:rsidP="0007089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Peygamberimizin çorba pişirdiğin zaman suyunu çok koy dediği sahabi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5" o:spid="_x0000_s1047" type="#_x0000_t176" style="position:absolute;margin-left:165.9pt;margin-top:16.4pt;width:372.15pt;height:3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" fillcolor="#daeef3" strokecolor="#92cddc" strokeweight=".25pt">
                <v:shadow color="#868686"/>
                <v:textbox inset=".5mm,.3mm,.5mm,.3mm">
                  <w:txbxContent>
                    <w:p w:rsidR="005B618A" w:rsidRPr="00566BEF" w:rsidRDefault="0007089D" w:rsidP="0007089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Peygamberimizin çorba pişirdiğin zaman suyunu çok koy dediği sahabi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288925</wp:posOffset>
                </wp:positionV>
                <wp:extent cx="1355090" cy="288290"/>
                <wp:effectExtent l="11430" t="12700" r="14605" b="22860"/>
                <wp:wrapNone/>
                <wp:docPr id="5" name="Text Box 9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882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0F2940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Hasan bin Sabit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48" type="#_x0000_t202" href="https://www.sorubak.com/sinav/" style="position:absolute;margin-left:6.9pt;margin-top:22.75pt;width:106.7pt;height:2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" o:button="t" fillcolor="#f79646" strokecolor="#f2f2f2" strokeweight="1pt">
                <v:fill o:detectmouseclick="t"/>
                <v:shadow on="t" color="#974706" opacity=".5" offset="1pt"/>
                <v:textbox>
                  <w:txbxContent>
                    <w:p w:rsidR="005B618A" w:rsidRPr="00566BEF" w:rsidRDefault="000F2940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Hasan bin Sabit</w:t>
                      </w:r>
                    </w:p>
                  </w:txbxContent>
                </v:textbox>
              </v:shape>
            </w:pict>
          </mc:Fallback>
        </mc:AlternateContent>
      </w:r>
    </w:p>
    <w:p w:rsidR="003C7B9B" w:rsidRPr="00981609" w:rsidRDefault="003C7B9B">
      <w:pPr>
        <w:rPr>
          <w:rFonts w:ascii="Candara" w:hAnsi="Candara"/>
          <w:sz w:val="20"/>
          <w:szCs w:val="20"/>
        </w:rPr>
      </w:pPr>
    </w:p>
    <w:p w:rsidR="003C7B9B" w:rsidRPr="00981609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99695</wp:posOffset>
                </wp:positionV>
                <wp:extent cx="4726305" cy="266065"/>
                <wp:effectExtent l="11430" t="13970" r="5715" b="5715"/>
                <wp:wrapNone/>
                <wp:docPr id="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266065"/>
                        </a:xfrm>
                        <a:prstGeom prst="flowChartAlternateProcess">
                          <a:avLst/>
                        </a:prstGeom>
                        <a:solidFill>
                          <a:srgbClr val="E5DFEC"/>
                        </a:solidFill>
                        <a:ln w="3175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07089D" w:rsidP="0007089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Peygamberimizin kendisine bir cariye hediye ettiği sahabi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4" o:spid="_x0000_s1049" type="#_x0000_t176" style="position:absolute;margin-left:165.9pt;margin-top:7.85pt;width:372.15pt;height:20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" fillcolor="#e5dfec" strokecolor="#b2a1c7" strokeweight=".25pt">
                <v:shadow color="#868686"/>
                <v:textbox inset=".5mm,0,.5mm,0">
                  <w:txbxContent>
                    <w:p w:rsidR="005B618A" w:rsidRPr="00566BEF" w:rsidRDefault="0007089D" w:rsidP="0007089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Peygamberimizin kendisine bir cariye hediye ettiği sahabi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50165</wp:posOffset>
                </wp:positionV>
                <wp:extent cx="1355090" cy="254635"/>
                <wp:effectExtent l="11430" t="12065" r="14605" b="28575"/>
                <wp:wrapNone/>
                <wp:docPr id="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546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07089D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Zeyd bin Harise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50" type="#_x0000_t202" style="position:absolute;margin-left:6.9pt;margin-top:3.95pt;width:106.7pt;height:20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" fillcolor="#f79646" strokecolor="#f2f2f2" strokeweight="1pt">
                <v:shadow on="t" color="#974706" opacity=".5" offset="1pt"/>
                <v:textbox>
                  <w:txbxContent>
                    <w:p w:rsidR="005B618A" w:rsidRPr="00566BEF" w:rsidRDefault="0007089D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Zeyd bin Harise</w:t>
                      </w:r>
                    </w:p>
                  </w:txbxContent>
                </v:textbox>
              </v:shape>
            </w:pict>
          </mc:Fallback>
        </mc:AlternateContent>
      </w:r>
    </w:p>
    <w:p w:rsidR="006E34FE" w:rsidRDefault="008B7B67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-80010</wp:posOffset>
                </wp:positionV>
                <wp:extent cx="557530" cy="466725"/>
                <wp:effectExtent l="55880" t="53340" r="62865" b="70485"/>
                <wp:wrapNone/>
                <wp:docPr id="2" name="AutoShape 94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46672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11640" w:rsidRPr="00DC74BE" w:rsidRDefault="00647235" w:rsidP="0001164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58" href="https://www.sorubak.com/sinav/" style="position:absolute;margin-left:-1.6pt;margin-top:-6.3pt;width:43.9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" o:button="t" fillcolor="#f79646" strokecolor="#f2f2f2" strokeweight="3pt">
                <v:fill o:detectmouseclick="t"/>
                <v:shadow on="t" color="#974706" opacity=".5" offset="1pt"/>
                <v:textbox inset=",0,,0">
                  <w:txbxContent>
                    <w:p w:rsidR="00011640" w:rsidRPr="00DC74BE" w:rsidRDefault="00647235" w:rsidP="0001164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52705</wp:posOffset>
                </wp:positionV>
                <wp:extent cx="6356350" cy="334010"/>
                <wp:effectExtent l="6350" t="14605" r="9525" b="22860"/>
                <wp:wrapNone/>
                <wp:docPr id="1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33401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DB7AC7" w:rsidRDefault="00011640" w:rsidP="003C7B9B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            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Aşağıdaki çoktan s</w:t>
                            </w:r>
                            <w:r>
                              <w:rPr>
                                <w:b/>
                                <w:i/>
                              </w:rPr>
                              <w:t>eçm</w:t>
                            </w:r>
                            <w:r w:rsidR="00EF3703">
                              <w:rPr>
                                <w:b/>
                                <w:i/>
                              </w:rPr>
                              <w:t>eli soruları cevaplayınız. (15x4</w:t>
                            </w:r>
                            <w:r w:rsidR="005B618A">
                              <w:rPr>
                                <w:b/>
                                <w:i/>
                              </w:rPr>
                              <w:t>=</w:t>
                            </w:r>
                            <w:r>
                              <w:rPr>
                                <w:b/>
                                <w:i/>
                              </w:rPr>
                              <w:t>6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0</w:t>
                            </w:r>
                            <w:r w:rsidR="00EF3703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Puan</w:t>
                            </w:r>
                            <w:r w:rsidR="005B618A"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52" type="#_x0000_t202" style="position:absolute;margin-left:33.5pt;margin-top:4.15pt;width:500.5pt;height:26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Pr="00DB7AC7" w:rsidRDefault="00011640" w:rsidP="003C7B9B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          </w:t>
                      </w:r>
                      <w:r w:rsidR="005B618A" w:rsidRPr="00DB7AC7">
                        <w:rPr>
                          <w:b/>
                          <w:i/>
                        </w:rPr>
                        <w:t>Aşağıdaki çoktan s</w:t>
                      </w:r>
                      <w:r>
                        <w:rPr>
                          <w:b/>
                          <w:i/>
                        </w:rPr>
                        <w:t>eçm</w:t>
                      </w:r>
                      <w:r w:rsidR="00EF3703">
                        <w:rPr>
                          <w:b/>
                          <w:i/>
                        </w:rPr>
                        <w:t>eli soruları cevaplayınız. (15x4</w:t>
                      </w:r>
                      <w:r w:rsidR="005B618A">
                        <w:rPr>
                          <w:b/>
                          <w:i/>
                        </w:rPr>
                        <w:t>=</w:t>
                      </w:r>
                      <w:r>
                        <w:rPr>
                          <w:b/>
                          <w:i/>
                        </w:rPr>
                        <w:t>6</w:t>
                      </w:r>
                      <w:r w:rsidR="005B618A" w:rsidRPr="00DB7AC7">
                        <w:rPr>
                          <w:b/>
                          <w:i/>
                        </w:rPr>
                        <w:t>0</w:t>
                      </w:r>
                      <w:r w:rsidR="00EF3703">
                        <w:rPr>
                          <w:b/>
                          <w:i/>
                        </w:rPr>
                        <w:t xml:space="preserve"> </w:t>
                      </w:r>
                      <w:r w:rsidR="005B618A" w:rsidRPr="00DB7AC7">
                        <w:rPr>
                          <w:b/>
                          <w:i/>
                        </w:rPr>
                        <w:t>Puan</w:t>
                      </w:r>
                      <w:r w:rsidR="005B618A">
                        <w:rPr>
                          <w:b/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B2867" w:rsidRPr="00981609" w:rsidRDefault="009B2867">
      <w:pPr>
        <w:rPr>
          <w:rFonts w:ascii="Candara" w:hAnsi="Candara"/>
          <w:sz w:val="20"/>
          <w:szCs w:val="20"/>
        </w:rPr>
        <w:sectPr w:rsidR="009B2867" w:rsidRPr="00981609" w:rsidSect="00011640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647235" w:rsidRDefault="00647235" w:rsidP="009B2867">
      <w:pPr>
        <w:pStyle w:val="SoruAIKLAMASI"/>
        <w:rPr>
          <w:b/>
        </w:rPr>
      </w:pPr>
    </w:p>
    <w:p w:rsidR="00981609" w:rsidRPr="00D84C70" w:rsidRDefault="00981609" w:rsidP="008D7B0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1.</w:t>
      </w:r>
      <w:r w:rsidRPr="00D84C70">
        <w:rPr>
          <w:rFonts w:ascii="Calibri" w:hAnsi="Calibri" w:cs="Calibri"/>
        </w:rPr>
        <w:t xml:space="preserve"> </w:t>
      </w:r>
      <w:r w:rsidR="008D7B0B" w:rsidRPr="00D84C70">
        <w:rPr>
          <w:rFonts w:ascii="Calibri" w:hAnsi="Calibri" w:cs="Calibri"/>
          <w:b/>
          <w:bCs/>
        </w:rPr>
        <w:t>Peygamberimizi yedi ay boyunca evinde misafir eden kişi kimdir?</w:t>
      </w:r>
    </w:p>
    <w:p w:rsidR="008D7B0B" w:rsidRPr="00D84C70" w:rsidRDefault="0014535D" w:rsidP="008D7B0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8D7B0B" w:rsidRPr="00D84C70">
        <w:rPr>
          <w:rFonts w:ascii="Calibri" w:hAnsi="Calibri" w:cs="Calibri"/>
        </w:rPr>
        <w:t>Esad b. Zürare</w:t>
      </w:r>
      <w:r w:rsidRPr="00D84C70">
        <w:rPr>
          <w:rFonts w:ascii="Calibri" w:hAnsi="Calibri" w:cs="Calibri"/>
        </w:rPr>
        <w:t xml:space="preserve">            </w:t>
      </w:r>
      <w:r w:rsidR="008D7B0B" w:rsidRPr="00D84C70">
        <w:rPr>
          <w:rFonts w:ascii="Calibri" w:hAnsi="Calibri" w:cs="Calibri"/>
        </w:rPr>
        <w:t xml:space="preserve">                </w:t>
      </w:r>
      <w:r w:rsidRPr="00D84C70">
        <w:rPr>
          <w:rFonts w:ascii="Calibri" w:hAnsi="Calibri" w:cs="Calibri"/>
        </w:rPr>
        <w:t xml:space="preserve"> B) </w:t>
      </w:r>
      <w:r w:rsidR="008D7B0B" w:rsidRPr="00D84C70">
        <w:rPr>
          <w:rFonts w:ascii="Calibri" w:hAnsi="Calibri" w:cs="Calibri"/>
        </w:rPr>
        <w:t xml:space="preserve">Halid b. Velid           </w:t>
      </w:r>
    </w:p>
    <w:p w:rsidR="00981609" w:rsidRPr="00D84C70" w:rsidRDefault="008D7B0B" w:rsidP="008D7B0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C) Mus’ab b. Umeyr</w:t>
      </w:r>
      <w:r w:rsidR="000E54EB" w:rsidRPr="00D84C70">
        <w:rPr>
          <w:rFonts w:ascii="Calibri" w:hAnsi="Calibri" w:cs="Calibri"/>
        </w:rPr>
        <w:t xml:space="preserve">             </w:t>
      </w:r>
      <w:r w:rsidRPr="00D84C70">
        <w:rPr>
          <w:rFonts w:ascii="Calibri" w:hAnsi="Calibri" w:cs="Calibri"/>
        </w:rPr>
        <w:t xml:space="preserve">         </w:t>
      </w:r>
      <w:r w:rsidR="00D770E7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 </w:t>
      </w:r>
      <w:r w:rsidR="0014535D" w:rsidRPr="00E42A0D">
        <w:rPr>
          <w:rFonts w:ascii="Calibri" w:hAnsi="Calibri" w:cs="Calibri"/>
          <w:i/>
          <w:iCs/>
          <w:u w:val="single"/>
        </w:rPr>
        <w:t>D) H</w:t>
      </w:r>
      <w:r w:rsidRPr="00E42A0D">
        <w:rPr>
          <w:rFonts w:ascii="Calibri" w:hAnsi="Calibri" w:cs="Calibri"/>
          <w:i/>
          <w:iCs/>
          <w:u w:val="single"/>
        </w:rPr>
        <w:t>alid b. Zeyd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Hadis: “Ey amca! Sağ elime Güneşi, sol elime Ay’ı verseler y</w:t>
      </w:r>
      <w:r w:rsidRPr="00D84C70">
        <w:rPr>
          <w:rFonts w:ascii="Calibri" w:hAnsi="Calibri" w:cs="Calibri"/>
        </w:rPr>
        <w:t>i</w:t>
      </w:r>
      <w:r w:rsidRPr="00D84C70">
        <w:rPr>
          <w:rFonts w:ascii="Calibri" w:hAnsi="Calibri" w:cs="Calibri"/>
        </w:rPr>
        <w:t>ne de bu davadan dönmeyeceğim. Ya Allah bu dini üstün kılar ya da ben bu uğurda ölüp giderim.”</w:t>
      </w:r>
    </w:p>
    <w:p w:rsidR="00981609" w:rsidRPr="00D84C70" w:rsidRDefault="000E54EB" w:rsidP="009B2867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2</w:t>
      </w:r>
      <w:r w:rsidR="00981609" w:rsidRPr="00D84C70">
        <w:rPr>
          <w:rFonts w:ascii="Calibri" w:hAnsi="Calibri" w:cs="Calibri"/>
          <w:b/>
        </w:rPr>
        <w:t>.</w:t>
      </w:r>
      <w:r w:rsidR="00981609" w:rsidRPr="00D84C70">
        <w:rPr>
          <w:rFonts w:ascii="Calibri" w:hAnsi="Calibri" w:cs="Calibri"/>
        </w:rPr>
        <w:t xml:space="preserve"> </w:t>
      </w:r>
      <w:r w:rsidR="00981609" w:rsidRPr="00D84C70">
        <w:rPr>
          <w:rFonts w:ascii="Calibri" w:hAnsi="Calibri" w:cs="Calibri"/>
          <w:b/>
        </w:rPr>
        <w:t>Peygamberimiz yukarıdaki sözü ile neyi ifade etmiştir?</w:t>
      </w:r>
    </w:p>
    <w:p w:rsidR="00981609" w:rsidRPr="00D84C70" w:rsidRDefault="000E54E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A) Amcasını dinlemeyeceğini</w:t>
      </w:r>
      <w:r w:rsidR="00981609" w:rsidRPr="00D84C70">
        <w:rPr>
          <w:rFonts w:ascii="Calibri" w:hAnsi="Calibri" w:cs="Calibri"/>
        </w:rPr>
        <w:t xml:space="preserve">             </w:t>
      </w:r>
    </w:p>
    <w:p w:rsidR="00981609" w:rsidRPr="0037216B" w:rsidRDefault="00981609" w:rsidP="009B2867">
      <w:pPr>
        <w:pStyle w:val="SoruAIKLAMASI"/>
        <w:rPr>
          <w:rFonts w:ascii="Calibri" w:hAnsi="Calibri" w:cs="Calibri"/>
          <w:i/>
          <w:iCs/>
          <w:u w:val="single"/>
        </w:rPr>
      </w:pPr>
      <w:r w:rsidRPr="0037216B">
        <w:rPr>
          <w:rFonts w:ascii="Calibri" w:hAnsi="Calibri" w:cs="Calibri"/>
          <w:i/>
          <w:iCs/>
          <w:u w:val="single"/>
        </w:rPr>
        <w:t>B) Davasından asla taviz vermeyeceği</w:t>
      </w:r>
      <w:r w:rsidR="000E54EB" w:rsidRPr="0037216B">
        <w:rPr>
          <w:rFonts w:ascii="Calibri" w:hAnsi="Calibri" w:cs="Calibri"/>
          <w:i/>
          <w:iCs/>
          <w:u w:val="single"/>
        </w:rPr>
        <w:t>ni</w:t>
      </w:r>
    </w:p>
    <w:p w:rsidR="00981609" w:rsidRPr="00D84C70" w:rsidRDefault="000E54E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C) Dininden vaz geçeceğini</w:t>
      </w:r>
      <w:r w:rsidR="00981609" w:rsidRPr="00D84C70">
        <w:rPr>
          <w:rFonts w:ascii="Calibri" w:hAnsi="Calibri" w:cs="Calibri"/>
        </w:rPr>
        <w:t xml:space="preserve">                       </w:t>
      </w:r>
    </w:p>
    <w:p w:rsidR="00981609" w:rsidRPr="00D84C70" w:rsidRDefault="000E54E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D) Müşriklerle anlaşacağını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981609" w:rsidRPr="00D84C70" w:rsidRDefault="00AE4255" w:rsidP="004E6C2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 </w:t>
      </w:r>
      <w:r w:rsidR="004E6C27" w:rsidRPr="00D84C70">
        <w:rPr>
          <w:rFonts w:ascii="Calibri" w:hAnsi="Calibri" w:cs="Calibri"/>
        </w:rPr>
        <w:t xml:space="preserve">Peygamberimiz komşunun komşu üzerinde bazı haklarının bulunduğunu </w:t>
      </w:r>
      <w:r w:rsidR="00624F92" w:rsidRPr="00D84C70">
        <w:rPr>
          <w:rFonts w:ascii="Calibri" w:hAnsi="Calibri" w:cs="Calibri"/>
        </w:rPr>
        <w:t>bizlere bildirmiştir.</w:t>
      </w:r>
    </w:p>
    <w:p w:rsidR="00981609" w:rsidRPr="00D84C70" w:rsidRDefault="00981609" w:rsidP="00F7568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3.</w:t>
      </w:r>
      <w:r w:rsidRPr="00D84C70">
        <w:rPr>
          <w:rFonts w:ascii="Calibri" w:hAnsi="Calibri" w:cs="Calibri"/>
        </w:rPr>
        <w:t xml:space="preserve"> </w:t>
      </w:r>
      <w:r w:rsidR="00F75686" w:rsidRPr="00D84C70">
        <w:rPr>
          <w:rFonts w:ascii="Calibri" w:hAnsi="Calibri" w:cs="Calibri"/>
          <w:b/>
        </w:rPr>
        <w:t xml:space="preserve">Aşağıdakilerden hangisi bu haklardan biri olarak </w:t>
      </w:r>
      <w:r w:rsidR="00F75686" w:rsidRPr="00D84C70">
        <w:rPr>
          <w:rFonts w:ascii="Calibri" w:hAnsi="Calibri" w:cs="Calibri"/>
          <w:b/>
          <w:u w:val="single"/>
        </w:rPr>
        <w:t>gösterilemez</w:t>
      </w:r>
      <w:r w:rsidRPr="00D84C70">
        <w:rPr>
          <w:rFonts w:ascii="Calibri" w:hAnsi="Calibri" w:cs="Calibri"/>
          <w:b/>
          <w:u w:val="single"/>
        </w:rPr>
        <w:t>?</w:t>
      </w:r>
      <w:r w:rsidRPr="00D84C70">
        <w:rPr>
          <w:rFonts w:ascii="Calibri" w:hAnsi="Calibri" w:cs="Calibri"/>
        </w:rPr>
        <w:t xml:space="preserve"> </w:t>
      </w:r>
    </w:p>
    <w:p w:rsidR="00981609" w:rsidRPr="00D84C70" w:rsidRDefault="00981609" w:rsidP="00F7568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F75686" w:rsidRPr="00D84C70">
        <w:rPr>
          <w:rFonts w:ascii="Calibri" w:hAnsi="Calibri" w:cs="Calibri"/>
        </w:rPr>
        <w:t>Komşuya zarar vermemek</w:t>
      </w:r>
      <w:r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</w:p>
    <w:p w:rsidR="00981609" w:rsidRPr="00D84C70" w:rsidRDefault="00F75686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>B) Sevinç ve üzüntülerini paylaşmak</w:t>
      </w:r>
    </w:p>
    <w:p w:rsidR="00981609" w:rsidRPr="00054434" w:rsidRDefault="00981609" w:rsidP="00F75686">
      <w:pPr>
        <w:pStyle w:val="SoruAIKLAMASI"/>
        <w:rPr>
          <w:rFonts w:ascii="Calibri" w:hAnsi="Calibri" w:cs="Calibri"/>
          <w:i/>
          <w:iCs/>
          <w:u w:val="single"/>
        </w:rPr>
      </w:pPr>
      <w:r w:rsidRPr="00054434">
        <w:rPr>
          <w:rFonts w:ascii="Calibri" w:hAnsi="Calibri" w:cs="Calibri"/>
          <w:i/>
          <w:iCs/>
          <w:u w:val="single"/>
        </w:rPr>
        <w:t xml:space="preserve">C) </w:t>
      </w:r>
      <w:r w:rsidR="00F75686" w:rsidRPr="00054434">
        <w:rPr>
          <w:rFonts w:ascii="Calibri" w:hAnsi="Calibri" w:cs="Calibri"/>
          <w:i/>
          <w:iCs/>
          <w:u w:val="single"/>
        </w:rPr>
        <w:t>Kendi ailenden önce onları düşünmek</w:t>
      </w:r>
    </w:p>
    <w:p w:rsidR="00981609" w:rsidRPr="00D84C70" w:rsidRDefault="00F75686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D) </w:t>
      </w:r>
      <w:r w:rsidR="00123166" w:rsidRPr="00D84C70">
        <w:rPr>
          <w:rFonts w:ascii="Calibri" w:hAnsi="Calibri" w:cs="Calibri"/>
        </w:rPr>
        <w:t>İyi ilişkilerde bulunmak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</w:p>
    <w:p w:rsidR="004F25FB" w:rsidRPr="00D84C70" w:rsidRDefault="004F25FB" w:rsidP="004F25FB">
      <w:pPr>
        <w:pStyle w:val="SoruAIKLAMASI"/>
        <w:numPr>
          <w:ilvl w:val="0"/>
          <w:numId w:val="41"/>
        </w:numPr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</w:rPr>
        <w:t>Hastalandığında ziyaretine gitmek</w:t>
      </w:r>
    </w:p>
    <w:p w:rsidR="004F25FB" w:rsidRPr="004F25FB" w:rsidRDefault="004F25FB" w:rsidP="004F25FB">
      <w:pPr>
        <w:pStyle w:val="SORUMETN"/>
        <w:numPr>
          <w:ilvl w:val="0"/>
          <w:numId w:val="41"/>
        </w:numPr>
        <w:rPr>
          <w:b w:val="0"/>
          <w:bCs w:val="0"/>
        </w:rPr>
      </w:pPr>
      <w:r w:rsidRPr="004F25FB">
        <w:rPr>
          <w:b w:val="0"/>
          <w:bCs w:val="0"/>
        </w:rPr>
        <w:t>Evini onun evinden yüksek yapmamak</w:t>
      </w:r>
    </w:p>
    <w:p w:rsidR="004F25FB" w:rsidRPr="00D84C70" w:rsidRDefault="004F25FB" w:rsidP="004F25FB">
      <w:pPr>
        <w:numPr>
          <w:ilvl w:val="0"/>
          <w:numId w:val="41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Pişirdiğinden ona da vermek</w:t>
      </w:r>
    </w:p>
    <w:p w:rsidR="004F25FB" w:rsidRPr="00D84C70" w:rsidRDefault="004F25FB" w:rsidP="004F25FB">
      <w:pPr>
        <w:numPr>
          <w:ilvl w:val="0"/>
          <w:numId w:val="41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Üzüntülü anlarında onu teselli etmek</w:t>
      </w:r>
    </w:p>
    <w:p w:rsidR="00981609" w:rsidRPr="004F25FB" w:rsidRDefault="004F25FB" w:rsidP="004F25FB">
      <w:pPr>
        <w:pStyle w:val="SORUMETN"/>
      </w:pPr>
      <w:r w:rsidRPr="004F25FB">
        <w:t xml:space="preserve"> </w:t>
      </w:r>
      <w:r w:rsidR="00981609" w:rsidRPr="004F25FB">
        <w:t xml:space="preserve">4. </w:t>
      </w:r>
      <w:r>
        <w:t>Yukarıda verilenlerden kaç tanesi komşunun komşu üzerindeki hakları arasında sayılabilir</w:t>
      </w:r>
      <w:r w:rsidR="00981609" w:rsidRPr="004F25FB">
        <w:t>?</w:t>
      </w:r>
    </w:p>
    <w:p w:rsidR="00981609" w:rsidRPr="00D84C70" w:rsidRDefault="00981609" w:rsidP="004F25FB">
      <w:pPr>
        <w:pStyle w:val="SoruAIKLAMASI"/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4F25FB" w:rsidRPr="00D84C70">
        <w:rPr>
          <w:rFonts w:ascii="Calibri" w:hAnsi="Calibri" w:cs="Calibri"/>
        </w:rPr>
        <w:t>1</w:t>
      </w:r>
      <w:r w:rsidRPr="00D84C70">
        <w:rPr>
          <w:rFonts w:ascii="Calibri" w:hAnsi="Calibri" w:cs="Calibri"/>
        </w:rPr>
        <w:t xml:space="preserve"> </w:t>
      </w:r>
      <w:r w:rsidR="004F25FB" w:rsidRPr="00D84C70">
        <w:rPr>
          <w:rFonts w:ascii="Calibri" w:hAnsi="Calibri" w:cs="Calibri"/>
        </w:rPr>
        <w:t xml:space="preserve">                       </w:t>
      </w:r>
      <w:r w:rsidR="006E34FE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B) </w:t>
      </w:r>
      <w:r w:rsidR="004F25FB" w:rsidRPr="00D84C70">
        <w:rPr>
          <w:rFonts w:ascii="Calibri" w:hAnsi="Calibri" w:cs="Calibri"/>
        </w:rPr>
        <w:t xml:space="preserve">2                           </w:t>
      </w:r>
      <w:r w:rsidRPr="00D84C70">
        <w:rPr>
          <w:rFonts w:ascii="Calibri" w:hAnsi="Calibri" w:cs="Calibri"/>
        </w:rPr>
        <w:t xml:space="preserve">C) </w:t>
      </w:r>
      <w:r w:rsidR="004F25FB" w:rsidRPr="00D84C70">
        <w:rPr>
          <w:rFonts w:ascii="Calibri" w:hAnsi="Calibri" w:cs="Calibri"/>
        </w:rPr>
        <w:t>3</w:t>
      </w:r>
      <w:r w:rsidR="006E34FE" w:rsidRPr="00D84C70">
        <w:rPr>
          <w:rFonts w:ascii="Calibri" w:hAnsi="Calibri" w:cs="Calibri"/>
        </w:rPr>
        <w:t xml:space="preserve">                               </w:t>
      </w:r>
      <w:r w:rsidRPr="0008301A">
        <w:rPr>
          <w:rFonts w:ascii="Calibri" w:hAnsi="Calibri" w:cs="Calibri"/>
          <w:i/>
          <w:iCs/>
          <w:u w:val="single"/>
        </w:rPr>
        <w:t xml:space="preserve">D) </w:t>
      </w:r>
      <w:r w:rsidR="004F25FB" w:rsidRPr="0008301A">
        <w:rPr>
          <w:rFonts w:ascii="Calibri" w:hAnsi="Calibri" w:cs="Calibri"/>
          <w:i/>
          <w:iCs/>
          <w:u w:val="single"/>
        </w:rPr>
        <w:t>4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1931F0" w:rsidRPr="001931F0" w:rsidRDefault="001931F0" w:rsidP="001931F0">
      <w:pPr>
        <w:pStyle w:val="SORUMETN"/>
        <w:rPr>
          <w:b w:val="0"/>
          <w:bCs w:val="0"/>
        </w:rPr>
      </w:pPr>
      <w:r>
        <w:rPr>
          <w:b w:val="0"/>
          <w:bCs w:val="0"/>
        </w:rPr>
        <w:t xml:space="preserve">    Hz. Aişe, Peygamberimize “Ey Allah’ın Resulü iki komşum var. Hangisine hediye sunayım” diye sordu.</w:t>
      </w:r>
    </w:p>
    <w:p w:rsidR="00981609" w:rsidRPr="00D84C70" w:rsidRDefault="00981609" w:rsidP="001931F0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 xml:space="preserve">5.Peygamberimiz </w:t>
      </w:r>
      <w:r w:rsidR="001931F0" w:rsidRPr="00D84C70">
        <w:rPr>
          <w:rFonts w:ascii="Calibri" w:hAnsi="Calibri" w:cs="Calibri"/>
          <w:b/>
        </w:rPr>
        <w:t>bu soruya nasıl cevap vermiş olabilir</w:t>
      </w:r>
      <w:r w:rsidRPr="00D84C70">
        <w:rPr>
          <w:rFonts w:ascii="Calibri" w:hAnsi="Calibri" w:cs="Calibri"/>
          <w:b/>
        </w:rPr>
        <w:t>?</w:t>
      </w:r>
      <w:r w:rsidRPr="00D84C70">
        <w:rPr>
          <w:rFonts w:ascii="Calibri" w:hAnsi="Calibri" w:cs="Calibri"/>
        </w:rPr>
        <w:t xml:space="preserve"> </w:t>
      </w:r>
    </w:p>
    <w:p w:rsidR="00981609" w:rsidRPr="00D84C70" w:rsidRDefault="006E34FE" w:rsidP="00FF2F9E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FF2F9E" w:rsidRPr="00D84C70">
        <w:rPr>
          <w:rFonts w:ascii="Calibri" w:hAnsi="Calibri" w:cs="Calibri"/>
        </w:rPr>
        <w:t>En çok sevdiğine</w:t>
      </w:r>
      <w:r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  <w:r w:rsidR="00981609" w:rsidRPr="0023458A">
        <w:rPr>
          <w:rFonts w:ascii="Calibri" w:hAnsi="Calibri" w:cs="Calibri"/>
          <w:i/>
          <w:iCs/>
          <w:u w:val="single"/>
        </w:rPr>
        <w:t xml:space="preserve">B) </w:t>
      </w:r>
      <w:r w:rsidR="00FF2F9E" w:rsidRPr="0023458A">
        <w:rPr>
          <w:rFonts w:ascii="Calibri" w:hAnsi="Calibri" w:cs="Calibri"/>
          <w:i/>
          <w:iCs/>
          <w:u w:val="single"/>
        </w:rPr>
        <w:t>Kapısı en yakın olana</w:t>
      </w:r>
      <w:r w:rsidR="00981609" w:rsidRPr="00D84C70">
        <w:rPr>
          <w:rFonts w:ascii="Calibri" w:hAnsi="Calibri" w:cs="Calibri"/>
        </w:rPr>
        <w:t xml:space="preserve"> </w:t>
      </w:r>
    </w:p>
    <w:p w:rsidR="0016723A" w:rsidRPr="00D84C70" w:rsidRDefault="006E34FE" w:rsidP="00FF2F9E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FF2F9E" w:rsidRPr="00D84C70">
        <w:rPr>
          <w:rFonts w:ascii="Calibri" w:hAnsi="Calibri" w:cs="Calibri"/>
        </w:rPr>
        <w:t>En fakir olanına</w:t>
      </w:r>
      <w:r w:rsidRPr="00D84C70">
        <w:rPr>
          <w:rFonts w:ascii="Calibri" w:hAnsi="Calibri" w:cs="Calibri"/>
        </w:rPr>
        <w:tab/>
      </w:r>
      <w:r w:rsidRPr="00D84C70">
        <w:rPr>
          <w:rFonts w:ascii="Calibri" w:hAnsi="Calibri" w:cs="Calibri"/>
        </w:rPr>
        <w:tab/>
      </w:r>
      <w:r w:rsidR="00981609" w:rsidRPr="00D84C70">
        <w:rPr>
          <w:rFonts w:ascii="Calibri" w:hAnsi="Calibri" w:cs="Calibri"/>
        </w:rPr>
        <w:t xml:space="preserve">D) </w:t>
      </w:r>
      <w:r w:rsidR="00FF2F9E" w:rsidRPr="00D84C70">
        <w:rPr>
          <w:rFonts w:ascii="Calibri" w:hAnsi="Calibri" w:cs="Calibri"/>
        </w:rPr>
        <w:t>En yaşlı olanına</w:t>
      </w:r>
    </w:p>
    <w:p w:rsidR="00981609" w:rsidRPr="00D84C70" w:rsidRDefault="00981609" w:rsidP="00FF2F9E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</w:t>
      </w:r>
    </w:p>
    <w:p w:rsidR="00981609" w:rsidRPr="00D84C70" w:rsidRDefault="0016723A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Bir sahabi Peygamberimize gelerek “Erdemli davranış nedir?” diye sormuştur.</w:t>
      </w:r>
    </w:p>
    <w:p w:rsidR="00981609" w:rsidRPr="00D84C70" w:rsidRDefault="00981609" w:rsidP="0016723A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6.</w:t>
      </w:r>
      <w:r w:rsidRPr="00D84C70">
        <w:rPr>
          <w:rFonts w:ascii="Calibri" w:hAnsi="Calibri" w:cs="Calibri"/>
        </w:rPr>
        <w:t xml:space="preserve"> </w:t>
      </w:r>
      <w:r w:rsidR="0016723A" w:rsidRPr="00D84C70">
        <w:rPr>
          <w:rFonts w:ascii="Calibri" w:hAnsi="Calibri" w:cs="Calibri"/>
          <w:b/>
        </w:rPr>
        <w:t>Peygamberimiz bu sahabinin sorusuna hangi cevabı vermiştir?</w:t>
      </w:r>
    </w:p>
    <w:p w:rsidR="00981609" w:rsidRPr="00D84C70" w:rsidRDefault="000F1476" w:rsidP="0016723A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16723A" w:rsidRPr="00D84C70">
        <w:rPr>
          <w:rFonts w:ascii="Calibri" w:hAnsi="Calibri" w:cs="Calibri"/>
        </w:rPr>
        <w:t>Doğru sözlü olmak</w:t>
      </w:r>
      <w:r w:rsidR="006E34FE" w:rsidRPr="00D84C70">
        <w:rPr>
          <w:rFonts w:ascii="Calibri" w:hAnsi="Calibri" w:cs="Calibri"/>
        </w:rPr>
        <w:t xml:space="preserve">             </w:t>
      </w:r>
      <w:r w:rsidRPr="00C71172">
        <w:rPr>
          <w:rFonts w:ascii="Calibri" w:hAnsi="Calibri" w:cs="Calibri"/>
          <w:i/>
          <w:iCs/>
          <w:u w:val="single"/>
        </w:rPr>
        <w:t xml:space="preserve">B) </w:t>
      </w:r>
      <w:r w:rsidR="0016723A" w:rsidRPr="00C71172">
        <w:rPr>
          <w:rFonts w:ascii="Calibri" w:hAnsi="Calibri" w:cs="Calibri"/>
          <w:i/>
          <w:iCs/>
          <w:u w:val="single"/>
        </w:rPr>
        <w:t>Akraba bağlarını koparmamak</w:t>
      </w:r>
      <w:r w:rsidRPr="00D84C70">
        <w:rPr>
          <w:rFonts w:ascii="Calibri" w:hAnsi="Calibri" w:cs="Calibri"/>
        </w:rPr>
        <w:t xml:space="preserve">          </w:t>
      </w:r>
      <w:r w:rsidR="006E34FE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C) </w:t>
      </w:r>
      <w:r w:rsidR="0016723A" w:rsidRPr="00D84C70">
        <w:rPr>
          <w:rFonts w:ascii="Calibri" w:hAnsi="Calibri" w:cs="Calibri"/>
        </w:rPr>
        <w:t xml:space="preserve">İlim tahsil etmek       </w:t>
      </w:r>
      <w:r w:rsidR="006E34FE" w:rsidRPr="00D84C70">
        <w:rPr>
          <w:rFonts w:ascii="Calibri" w:hAnsi="Calibri" w:cs="Calibri"/>
        </w:rPr>
        <w:t xml:space="preserve">      </w:t>
      </w:r>
      <w:r w:rsidR="0016723A" w:rsidRPr="00D84C70">
        <w:rPr>
          <w:rFonts w:ascii="Calibri" w:hAnsi="Calibri" w:cs="Calibri"/>
        </w:rPr>
        <w:t xml:space="preserve"> </w:t>
      </w:r>
      <w:r w:rsidR="006E34FE" w:rsidRPr="00D84C70">
        <w:rPr>
          <w:rFonts w:ascii="Calibri" w:hAnsi="Calibri" w:cs="Calibri"/>
        </w:rPr>
        <w:t xml:space="preserve">   </w:t>
      </w:r>
      <w:r w:rsidRPr="00D84C70">
        <w:rPr>
          <w:rFonts w:ascii="Calibri" w:hAnsi="Calibri" w:cs="Calibri"/>
        </w:rPr>
        <w:t xml:space="preserve">D) </w:t>
      </w:r>
      <w:r w:rsidR="0016723A" w:rsidRPr="00D84C70">
        <w:rPr>
          <w:rFonts w:ascii="Calibri" w:hAnsi="Calibri" w:cs="Calibri"/>
        </w:rPr>
        <w:t>Allah yolunda savaşmak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981609" w:rsidRPr="00D84C70" w:rsidRDefault="00981609" w:rsidP="005533DF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7.</w:t>
      </w:r>
      <w:r w:rsidRPr="00D84C70">
        <w:rPr>
          <w:rFonts w:ascii="Calibri" w:hAnsi="Calibri" w:cs="Calibri"/>
        </w:rPr>
        <w:t xml:space="preserve"> </w:t>
      </w:r>
      <w:r w:rsidR="005533DF" w:rsidRPr="00D84C70">
        <w:rPr>
          <w:rFonts w:ascii="Calibri" w:hAnsi="Calibri" w:cs="Calibri"/>
          <w:b/>
        </w:rPr>
        <w:t>Sıla-i Rahim’in Esmaü’l- Hüsna’dan hangi isimle ilişkisi vardır</w:t>
      </w:r>
      <w:r w:rsidRPr="00D84C70">
        <w:rPr>
          <w:rFonts w:ascii="Calibri" w:hAnsi="Calibri" w:cs="Calibri"/>
          <w:b/>
        </w:rPr>
        <w:t>?</w:t>
      </w:r>
    </w:p>
    <w:p w:rsidR="00981609" w:rsidRPr="00D84C70" w:rsidRDefault="009C523F" w:rsidP="005533DF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5533DF" w:rsidRPr="00D84C70">
        <w:rPr>
          <w:rFonts w:ascii="Calibri" w:hAnsi="Calibri" w:cs="Calibri"/>
        </w:rPr>
        <w:t>Hakim</w:t>
      </w:r>
      <w:r w:rsidR="00981609" w:rsidRPr="00D84C70">
        <w:rPr>
          <w:rFonts w:ascii="Calibri" w:hAnsi="Calibri" w:cs="Calibri"/>
        </w:rPr>
        <w:t xml:space="preserve"> </w:t>
      </w:r>
      <w:r w:rsidR="006E34FE" w:rsidRPr="00D84C70">
        <w:rPr>
          <w:rFonts w:ascii="Calibri" w:hAnsi="Calibri" w:cs="Calibri"/>
        </w:rPr>
        <w:t xml:space="preserve">                 </w:t>
      </w:r>
      <w:r w:rsidR="005533DF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B) </w:t>
      </w:r>
      <w:r w:rsidR="005533DF" w:rsidRPr="00D84C70">
        <w:rPr>
          <w:rFonts w:ascii="Calibri" w:hAnsi="Calibri" w:cs="Calibri"/>
        </w:rPr>
        <w:t>Alim</w:t>
      </w:r>
      <w:r w:rsidR="006E34FE" w:rsidRPr="00D84C70">
        <w:rPr>
          <w:rFonts w:ascii="Calibri" w:hAnsi="Calibri" w:cs="Calibri"/>
        </w:rPr>
        <w:t xml:space="preserve">             </w:t>
      </w:r>
      <w:r w:rsidR="005533DF" w:rsidRPr="00D84C70">
        <w:rPr>
          <w:rFonts w:ascii="Calibri" w:hAnsi="Calibri" w:cs="Calibri"/>
        </w:rPr>
        <w:t xml:space="preserve">  </w:t>
      </w:r>
      <w:r w:rsidRPr="00F75381">
        <w:rPr>
          <w:rFonts w:ascii="Calibri" w:hAnsi="Calibri" w:cs="Calibri"/>
          <w:i/>
          <w:iCs/>
          <w:u w:val="single"/>
        </w:rPr>
        <w:t xml:space="preserve">C) </w:t>
      </w:r>
      <w:r w:rsidR="005533DF" w:rsidRPr="00F75381">
        <w:rPr>
          <w:rFonts w:ascii="Calibri" w:hAnsi="Calibri" w:cs="Calibri"/>
          <w:i/>
          <w:iCs/>
          <w:u w:val="single"/>
        </w:rPr>
        <w:t>Rahman</w:t>
      </w:r>
      <w:r w:rsidR="006E34FE" w:rsidRPr="00D84C70">
        <w:rPr>
          <w:rFonts w:ascii="Calibri" w:hAnsi="Calibri" w:cs="Calibri"/>
        </w:rPr>
        <w:t xml:space="preserve">           </w:t>
      </w:r>
      <w:r w:rsidRPr="00D84C70">
        <w:rPr>
          <w:rFonts w:ascii="Calibri" w:hAnsi="Calibri" w:cs="Calibri"/>
        </w:rPr>
        <w:t xml:space="preserve">  </w:t>
      </w:r>
      <w:r w:rsidR="006E34FE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D) </w:t>
      </w:r>
      <w:r w:rsidR="005533DF" w:rsidRPr="00D84C70">
        <w:rPr>
          <w:rFonts w:ascii="Calibri" w:hAnsi="Calibri" w:cs="Calibri"/>
        </w:rPr>
        <w:t>Vedud</w:t>
      </w:r>
    </w:p>
    <w:p w:rsidR="00981609" w:rsidRPr="00D84C70" w:rsidRDefault="00981609" w:rsidP="009B2867">
      <w:pPr>
        <w:pStyle w:val="SoruAIKLAMASI"/>
        <w:rPr>
          <w:rFonts w:ascii="Calibri" w:hAnsi="Calibri" w:cs="Calibri"/>
        </w:rPr>
      </w:pPr>
    </w:p>
    <w:p w:rsidR="00C61030" w:rsidRPr="00D84C70" w:rsidRDefault="00C61030" w:rsidP="00C61030">
      <w:pPr>
        <w:pStyle w:val="SORUMETN"/>
        <w:numPr>
          <w:ilvl w:val="0"/>
          <w:numId w:val="42"/>
        </w:numPr>
        <w:rPr>
          <w:b w:val="0"/>
          <w:bCs w:val="0"/>
        </w:rPr>
      </w:pPr>
      <w:r w:rsidRPr="00D84C70">
        <w:rPr>
          <w:b w:val="0"/>
          <w:bCs w:val="0"/>
        </w:rPr>
        <w:t>Kendisi</w:t>
      </w:r>
    </w:p>
    <w:p w:rsidR="00C61030" w:rsidRPr="00D84C70" w:rsidRDefault="00C61030" w:rsidP="00C61030">
      <w:pPr>
        <w:numPr>
          <w:ilvl w:val="0"/>
          <w:numId w:val="42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Çoluk – çocuğu</w:t>
      </w:r>
    </w:p>
    <w:p w:rsidR="00C61030" w:rsidRPr="00D84C70" w:rsidRDefault="00C61030" w:rsidP="00C61030">
      <w:pPr>
        <w:numPr>
          <w:ilvl w:val="0"/>
          <w:numId w:val="42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Yakınlar</w:t>
      </w:r>
    </w:p>
    <w:p w:rsidR="00C61030" w:rsidRPr="00D84C70" w:rsidRDefault="00C61030" w:rsidP="00C61030">
      <w:pPr>
        <w:numPr>
          <w:ilvl w:val="0"/>
          <w:numId w:val="42"/>
        </w:num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>Komşular</w:t>
      </w:r>
    </w:p>
    <w:p w:rsidR="00981609" w:rsidRPr="00D84C70" w:rsidRDefault="00981609" w:rsidP="00C61030">
      <w:pPr>
        <w:pStyle w:val="SoruAIKLAMASI"/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8.</w:t>
      </w:r>
      <w:r w:rsidRPr="00D84C70">
        <w:rPr>
          <w:rFonts w:ascii="Calibri" w:hAnsi="Calibri" w:cs="Calibri"/>
        </w:rPr>
        <w:t xml:space="preserve"> </w:t>
      </w:r>
      <w:r w:rsidR="00C61030" w:rsidRPr="00D84C70">
        <w:rPr>
          <w:rFonts w:ascii="Calibri" w:hAnsi="Calibri" w:cs="Calibri"/>
          <w:b/>
        </w:rPr>
        <w:t>Peygamberimizin “Elimdeki malı nasıl harcayayım?” diye soran birine sırası ile nasıl cevap vermiştir</w:t>
      </w:r>
      <w:r w:rsidR="009B2867" w:rsidRPr="00D84C70">
        <w:rPr>
          <w:rFonts w:ascii="Calibri" w:hAnsi="Calibri" w:cs="Calibri"/>
          <w:b/>
        </w:rPr>
        <w:t>?</w:t>
      </w:r>
    </w:p>
    <w:p w:rsidR="00AD56F4" w:rsidRPr="00D84C70" w:rsidRDefault="00AD56F4" w:rsidP="00AD56F4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IV – III – II – I </w:t>
      </w:r>
      <w:r w:rsidR="006E34FE" w:rsidRPr="00D84C70">
        <w:rPr>
          <w:rFonts w:ascii="Calibri" w:hAnsi="Calibri" w:cs="Calibri"/>
        </w:rPr>
        <w:t xml:space="preserve">                </w:t>
      </w:r>
      <w:r w:rsidR="00BF5790" w:rsidRPr="00D84C70">
        <w:rPr>
          <w:rFonts w:ascii="Calibri" w:hAnsi="Calibri" w:cs="Calibri"/>
        </w:rPr>
        <w:t xml:space="preserve">           </w:t>
      </w:r>
      <w:r w:rsidR="00981609" w:rsidRPr="003D27DC">
        <w:rPr>
          <w:rFonts w:ascii="Calibri" w:hAnsi="Calibri" w:cs="Calibri"/>
          <w:i/>
          <w:iCs/>
          <w:u w:val="single"/>
        </w:rPr>
        <w:t xml:space="preserve">B) </w:t>
      </w:r>
      <w:r w:rsidRPr="003D27DC">
        <w:rPr>
          <w:rFonts w:ascii="Calibri" w:hAnsi="Calibri" w:cs="Calibri"/>
          <w:i/>
          <w:iCs/>
          <w:u w:val="single"/>
        </w:rPr>
        <w:t>I – II – III – IV</w:t>
      </w:r>
      <w:r w:rsidRPr="00D84C70">
        <w:rPr>
          <w:rFonts w:ascii="Calibri" w:hAnsi="Calibri" w:cs="Calibri"/>
        </w:rPr>
        <w:t xml:space="preserve"> </w:t>
      </w:r>
      <w:r w:rsidR="006E34FE" w:rsidRPr="00D84C70">
        <w:rPr>
          <w:rFonts w:ascii="Calibri" w:hAnsi="Calibri" w:cs="Calibri"/>
        </w:rPr>
        <w:t xml:space="preserve">                   </w:t>
      </w:r>
    </w:p>
    <w:p w:rsidR="005A194D" w:rsidRPr="00D84C70" w:rsidRDefault="006E34FE" w:rsidP="00AD56F4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AD56F4" w:rsidRPr="00D84C70">
        <w:rPr>
          <w:rFonts w:ascii="Calibri" w:hAnsi="Calibri" w:cs="Calibri"/>
        </w:rPr>
        <w:t xml:space="preserve">III – IV – II – I      </w:t>
      </w:r>
      <w:r w:rsidRPr="00D84C70">
        <w:rPr>
          <w:rFonts w:ascii="Calibri" w:hAnsi="Calibri" w:cs="Calibri"/>
        </w:rPr>
        <w:t xml:space="preserve">         </w:t>
      </w:r>
      <w:r w:rsidR="00AD56F4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 </w:t>
      </w:r>
      <w:r w:rsidR="00BF5790" w:rsidRPr="00D84C70">
        <w:rPr>
          <w:rFonts w:ascii="Calibri" w:hAnsi="Calibri" w:cs="Calibri"/>
        </w:rPr>
        <w:t xml:space="preserve">           </w:t>
      </w:r>
      <w:r w:rsidR="00981609" w:rsidRPr="00D84C70">
        <w:rPr>
          <w:rFonts w:ascii="Calibri" w:hAnsi="Calibri" w:cs="Calibri"/>
        </w:rPr>
        <w:t>D</w:t>
      </w:r>
      <w:r w:rsidR="00AD56F4" w:rsidRPr="00D84C70">
        <w:rPr>
          <w:rFonts w:ascii="Calibri" w:hAnsi="Calibri" w:cs="Calibri"/>
        </w:rPr>
        <w:t xml:space="preserve">) II – I – III – IV </w:t>
      </w:r>
    </w:p>
    <w:p w:rsidR="002349D6" w:rsidRDefault="002349D6" w:rsidP="002349D6">
      <w:pPr>
        <w:pStyle w:val="SORUMETN"/>
      </w:pPr>
    </w:p>
    <w:p w:rsidR="002349D6" w:rsidRPr="002349D6" w:rsidRDefault="002349D6" w:rsidP="002349D6">
      <w:pPr>
        <w:pStyle w:val="SoruAIKLAMASI"/>
        <w:rPr>
          <w:rFonts w:ascii="Calibri" w:hAnsi="Calibri" w:cs="Calibri"/>
        </w:rPr>
      </w:pPr>
      <w:r w:rsidRPr="002349D6">
        <w:rPr>
          <w:rFonts w:ascii="Calibri" w:hAnsi="Calibri" w:cs="Calibri"/>
        </w:rPr>
        <w:t>“Bir kişi ailesine ve malına gelecek kötülüklerden korktuğu için kapısını komşusuna kapalı tutmak zorunda kalıyorsa, o komşu, gerçek mümin değildir. Aynı şekilde kötülüğünden emin olunamayan ko</w:t>
      </w:r>
      <w:r w:rsidRPr="002349D6">
        <w:rPr>
          <w:rFonts w:ascii="Calibri" w:hAnsi="Calibri" w:cs="Calibri"/>
        </w:rPr>
        <w:t>m</w:t>
      </w:r>
      <w:r w:rsidRPr="002349D6">
        <w:rPr>
          <w:rFonts w:ascii="Calibri" w:hAnsi="Calibri" w:cs="Calibri"/>
        </w:rPr>
        <w:t>şu da gerçek mümin değildir.”</w:t>
      </w:r>
    </w:p>
    <w:p w:rsidR="002349D6" w:rsidRPr="002349D6" w:rsidRDefault="002349D6" w:rsidP="002349D6">
      <w:pPr>
        <w:pStyle w:val="SoruAIKLAMASI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9</w:t>
      </w:r>
      <w:r w:rsidRPr="002349D6">
        <w:rPr>
          <w:rFonts w:ascii="Calibri" w:hAnsi="Calibri" w:cs="Calibri"/>
          <w:b/>
        </w:rPr>
        <w:t>.</w:t>
      </w:r>
      <w:r w:rsidRPr="002349D6">
        <w:rPr>
          <w:rFonts w:ascii="Calibri" w:hAnsi="Calibri" w:cs="Calibri"/>
        </w:rPr>
        <w:t xml:space="preserve">  </w:t>
      </w:r>
      <w:r w:rsidRPr="002349D6">
        <w:rPr>
          <w:rFonts w:ascii="Calibri" w:hAnsi="Calibri" w:cs="Calibri"/>
          <w:b/>
          <w:bCs/>
        </w:rPr>
        <w:t>Yukarıdaki hadiste komşuluk ilişkilerinde hangi değerin önemine vurgu yapılmaktadır?</w:t>
      </w:r>
    </w:p>
    <w:p w:rsidR="002349D6" w:rsidRPr="002349D6" w:rsidRDefault="002349D6" w:rsidP="002349D6">
      <w:pPr>
        <w:rPr>
          <w:sz w:val="20"/>
          <w:szCs w:val="20"/>
        </w:rPr>
      </w:pPr>
      <w:r w:rsidRPr="002349D6">
        <w:rPr>
          <w:rFonts w:cs="Calibri"/>
          <w:sz w:val="20"/>
          <w:szCs w:val="20"/>
        </w:rPr>
        <w:t xml:space="preserve">A) Saygı                  B) Sevgi                  C) Adalet               </w:t>
      </w:r>
      <w:r w:rsidRPr="00E47945">
        <w:rPr>
          <w:rFonts w:cs="Calibri"/>
          <w:i/>
          <w:iCs/>
          <w:sz w:val="20"/>
          <w:szCs w:val="20"/>
          <w:u w:val="single"/>
        </w:rPr>
        <w:t>D) Güven</w:t>
      </w:r>
    </w:p>
    <w:p w:rsidR="00AD56F4" w:rsidRDefault="00AD56F4" w:rsidP="00AD56F4">
      <w:pPr>
        <w:pStyle w:val="SORUMETN"/>
      </w:pPr>
    </w:p>
    <w:p w:rsidR="002349D6" w:rsidRPr="00D84C70" w:rsidRDefault="004B0026" w:rsidP="002349D6">
      <w:pPr>
        <w:spacing w:after="0" w:line="240" w:lineRule="atLeast"/>
        <w:rPr>
          <w:rFonts w:cs="Calibri"/>
          <w:sz w:val="20"/>
          <w:szCs w:val="20"/>
        </w:rPr>
      </w:pPr>
      <w:r>
        <w:t xml:space="preserve">     </w:t>
      </w:r>
      <w:r w:rsidRPr="002349D6">
        <w:rPr>
          <w:sz w:val="20"/>
          <w:szCs w:val="20"/>
        </w:rPr>
        <w:t>“Ey iman edenler! Zannın çoğundan sakının. Çünkü zannın bir kısmı günahtır. Birbirinizin kusurunu araştırmayın. Biriniz diğerini arkasından çekiştirmesin. Biriniz, ölmüş kardeşinin etini yemekten hoşlanır mı? İşte bundan tiksindiniz. O halde Allah’tan korkun. Şü</w:t>
      </w:r>
      <w:r w:rsidRPr="002349D6">
        <w:rPr>
          <w:sz w:val="20"/>
          <w:szCs w:val="20"/>
        </w:rPr>
        <w:t>p</w:t>
      </w:r>
      <w:r w:rsidRPr="002349D6">
        <w:rPr>
          <w:sz w:val="20"/>
          <w:szCs w:val="20"/>
        </w:rPr>
        <w:t xml:space="preserve">hesiz Allah, tövbeyi çok kabul eden, çok esirgeyendir.” Hucurat </w:t>
      </w:r>
      <w:r w:rsidRPr="00D84C70">
        <w:rPr>
          <w:rFonts w:cs="Calibri"/>
          <w:sz w:val="20"/>
          <w:szCs w:val="20"/>
        </w:rPr>
        <w:t>Suresi, 12. Ayet.</w:t>
      </w:r>
    </w:p>
    <w:p w:rsidR="00981609" w:rsidRPr="00D84C70" w:rsidRDefault="002349D6" w:rsidP="002349D6">
      <w:pPr>
        <w:spacing w:after="0" w:line="240" w:lineRule="atLeast"/>
        <w:rPr>
          <w:rFonts w:cs="Calibri"/>
          <w:b/>
          <w:sz w:val="20"/>
          <w:szCs w:val="20"/>
        </w:rPr>
      </w:pPr>
      <w:r w:rsidRPr="00D84C70">
        <w:rPr>
          <w:rFonts w:cs="Calibri"/>
          <w:b/>
          <w:sz w:val="20"/>
          <w:szCs w:val="20"/>
        </w:rPr>
        <w:t>10</w:t>
      </w:r>
      <w:r w:rsidR="00981609" w:rsidRPr="00D84C70">
        <w:rPr>
          <w:rFonts w:cs="Calibri"/>
          <w:b/>
          <w:sz w:val="20"/>
          <w:szCs w:val="20"/>
        </w:rPr>
        <w:t>.</w:t>
      </w:r>
      <w:r w:rsidR="004B0026" w:rsidRPr="00D84C70">
        <w:rPr>
          <w:rFonts w:cs="Calibri"/>
          <w:b/>
          <w:sz w:val="20"/>
          <w:szCs w:val="20"/>
        </w:rPr>
        <w:t xml:space="preserve">Yukarıdaki ayette hangisi </w:t>
      </w:r>
      <w:r w:rsidR="004B0026" w:rsidRPr="00D84C70">
        <w:rPr>
          <w:rFonts w:cs="Calibri"/>
          <w:b/>
          <w:sz w:val="20"/>
          <w:szCs w:val="20"/>
          <w:u w:val="single"/>
        </w:rPr>
        <w:t>yasaklanmamıştır</w:t>
      </w:r>
      <w:r w:rsidR="00981609" w:rsidRPr="00D84C70">
        <w:rPr>
          <w:rFonts w:cs="Calibri"/>
          <w:b/>
          <w:sz w:val="20"/>
          <w:szCs w:val="20"/>
          <w:u w:val="single"/>
        </w:rPr>
        <w:t>?</w:t>
      </w:r>
    </w:p>
    <w:p w:rsidR="00981609" w:rsidRPr="00D84C70" w:rsidRDefault="00981609" w:rsidP="002349D6">
      <w:pPr>
        <w:pStyle w:val="SoruAIKLAMASI"/>
        <w:spacing w:line="240" w:lineRule="atLeast"/>
        <w:rPr>
          <w:rFonts w:ascii="Calibri" w:hAnsi="Calibri" w:cs="Calibri"/>
        </w:rPr>
      </w:pPr>
      <w:r w:rsidRPr="005F4EF0">
        <w:rPr>
          <w:rFonts w:ascii="Calibri" w:hAnsi="Calibri" w:cs="Calibri"/>
          <w:i/>
          <w:iCs/>
          <w:u w:val="single"/>
        </w:rPr>
        <w:t xml:space="preserve">A) </w:t>
      </w:r>
      <w:r w:rsidR="004B0026" w:rsidRPr="005F4EF0">
        <w:rPr>
          <w:rFonts w:ascii="Calibri" w:hAnsi="Calibri" w:cs="Calibri"/>
          <w:i/>
          <w:iCs/>
          <w:u w:val="single"/>
        </w:rPr>
        <w:t>Hüsn-i Zan</w:t>
      </w:r>
      <w:r w:rsidR="004B0026" w:rsidRPr="00D84C70">
        <w:rPr>
          <w:rFonts w:ascii="Calibri" w:hAnsi="Calibri" w:cs="Calibri"/>
        </w:rPr>
        <w:t xml:space="preserve">                        </w:t>
      </w:r>
      <w:r w:rsidR="00E70281" w:rsidRPr="00D84C70">
        <w:rPr>
          <w:rFonts w:ascii="Calibri" w:hAnsi="Calibri" w:cs="Calibri"/>
        </w:rPr>
        <w:t xml:space="preserve">         </w:t>
      </w:r>
      <w:r w:rsidRPr="00D84C70">
        <w:rPr>
          <w:rFonts w:ascii="Calibri" w:hAnsi="Calibri" w:cs="Calibri"/>
        </w:rPr>
        <w:t xml:space="preserve">B) </w:t>
      </w:r>
      <w:r w:rsidR="004B0026" w:rsidRPr="00D84C70">
        <w:rPr>
          <w:rFonts w:ascii="Calibri" w:hAnsi="Calibri" w:cs="Calibri"/>
        </w:rPr>
        <w:t>Su-i Zan</w:t>
      </w:r>
    </w:p>
    <w:p w:rsidR="00981609" w:rsidRPr="00D84C70" w:rsidRDefault="00981609" w:rsidP="002349D6">
      <w:pPr>
        <w:pStyle w:val="SoruAIKLAMASI"/>
        <w:spacing w:line="240" w:lineRule="atLeast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4B0026" w:rsidRPr="00D84C70">
        <w:rPr>
          <w:rFonts w:ascii="Calibri" w:hAnsi="Calibri" w:cs="Calibri"/>
        </w:rPr>
        <w:t xml:space="preserve">Tecessüs                           </w:t>
      </w:r>
      <w:r w:rsidR="00E70281" w:rsidRPr="00D84C70">
        <w:rPr>
          <w:rFonts w:ascii="Calibri" w:hAnsi="Calibri" w:cs="Calibri"/>
        </w:rPr>
        <w:t xml:space="preserve">         </w:t>
      </w:r>
      <w:r w:rsidRPr="00D84C70">
        <w:rPr>
          <w:rFonts w:ascii="Calibri" w:hAnsi="Calibri" w:cs="Calibri"/>
        </w:rPr>
        <w:t xml:space="preserve">D) </w:t>
      </w:r>
      <w:r w:rsidR="004B0026" w:rsidRPr="00D84C70">
        <w:rPr>
          <w:rFonts w:ascii="Calibri" w:hAnsi="Calibri" w:cs="Calibri"/>
        </w:rPr>
        <w:t>Gıybet</w:t>
      </w:r>
    </w:p>
    <w:p w:rsidR="006E34FE" w:rsidRPr="00D84C70" w:rsidRDefault="006E34FE" w:rsidP="009B2867">
      <w:pPr>
        <w:pStyle w:val="SoruAIKLAMASI"/>
        <w:rPr>
          <w:rFonts w:ascii="Calibri" w:hAnsi="Calibri" w:cs="Calibri"/>
        </w:rPr>
      </w:pPr>
    </w:p>
    <w:p w:rsidR="009B2867" w:rsidRPr="00D84C70" w:rsidRDefault="00945A27" w:rsidP="00945A2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 “Ey iman edenler! Kendi evinizden başka evlere, geldiğinizi fark ettirip (izin alıp) ev halkına selam vermedikçe girmeyin. Bu sizin için daha iyidir; herhalde düşünüp anlarsınız.” Nur Suresi, 27.ayet</w:t>
      </w:r>
    </w:p>
    <w:p w:rsidR="008F35FC" w:rsidRPr="00D84C70" w:rsidRDefault="002349D6" w:rsidP="00945A27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11</w:t>
      </w:r>
      <w:r w:rsidR="00981609" w:rsidRPr="00D84C70">
        <w:rPr>
          <w:rFonts w:ascii="Calibri" w:hAnsi="Calibri" w:cs="Calibri"/>
          <w:b/>
        </w:rPr>
        <w:t>.</w:t>
      </w:r>
      <w:r w:rsidR="00945A27" w:rsidRPr="00D84C70">
        <w:rPr>
          <w:rFonts w:ascii="Calibri" w:hAnsi="Calibri" w:cs="Calibri"/>
          <w:b/>
        </w:rPr>
        <w:t xml:space="preserve">Yukarıdaki ayet-i kerime ile vurgulanan </w:t>
      </w:r>
      <w:r w:rsidR="00945A27" w:rsidRPr="00D84C70">
        <w:rPr>
          <w:rFonts w:ascii="Calibri" w:hAnsi="Calibri" w:cs="Calibri"/>
          <w:b/>
          <w:u w:val="single"/>
        </w:rPr>
        <w:t>temel husus</w:t>
      </w:r>
      <w:r w:rsidR="00945A27" w:rsidRPr="00D84C70">
        <w:rPr>
          <w:rFonts w:ascii="Calibri" w:hAnsi="Calibri" w:cs="Calibri"/>
          <w:b/>
        </w:rPr>
        <w:t xml:space="preserve"> hangisidir</w:t>
      </w:r>
      <w:r w:rsidR="00981609" w:rsidRPr="00D84C70">
        <w:rPr>
          <w:rFonts w:ascii="Calibri" w:hAnsi="Calibri" w:cs="Calibri"/>
          <w:b/>
        </w:rPr>
        <w:t>?</w:t>
      </w:r>
    </w:p>
    <w:p w:rsidR="00945A27" w:rsidRPr="00D84C70" w:rsidRDefault="006E34FE" w:rsidP="00945A27">
      <w:pPr>
        <w:pStyle w:val="SoruAIKLAMASI"/>
        <w:rPr>
          <w:rFonts w:ascii="Calibri" w:hAnsi="Calibri" w:cs="Calibri"/>
        </w:rPr>
      </w:pPr>
      <w:r w:rsidRPr="009A2D7D">
        <w:rPr>
          <w:rFonts w:ascii="Calibri" w:hAnsi="Calibri" w:cs="Calibri"/>
          <w:i/>
          <w:iCs/>
          <w:u w:val="single"/>
        </w:rPr>
        <w:t>A)</w:t>
      </w:r>
      <w:r w:rsidR="00945A27" w:rsidRPr="009A2D7D">
        <w:rPr>
          <w:rFonts w:ascii="Calibri" w:hAnsi="Calibri" w:cs="Calibri"/>
          <w:i/>
          <w:iCs/>
          <w:u w:val="single"/>
        </w:rPr>
        <w:t xml:space="preserve"> Özel hayatın gizliliği</w:t>
      </w:r>
      <w:r w:rsidRPr="00D84C70">
        <w:rPr>
          <w:rFonts w:ascii="Calibri" w:hAnsi="Calibri" w:cs="Calibri"/>
        </w:rPr>
        <w:t xml:space="preserve">      </w:t>
      </w:r>
      <w:r w:rsidR="00981609" w:rsidRPr="00D84C70">
        <w:rPr>
          <w:rFonts w:ascii="Calibri" w:hAnsi="Calibri" w:cs="Calibri"/>
        </w:rPr>
        <w:t xml:space="preserve">  </w:t>
      </w:r>
      <w:r w:rsidR="00945A27" w:rsidRPr="00D84C70">
        <w:rPr>
          <w:rFonts w:ascii="Calibri" w:hAnsi="Calibri" w:cs="Calibri"/>
        </w:rPr>
        <w:t xml:space="preserve">        </w:t>
      </w:r>
      <w:r w:rsidR="00981609" w:rsidRPr="00D84C70">
        <w:rPr>
          <w:rFonts w:ascii="Calibri" w:hAnsi="Calibri" w:cs="Calibri"/>
        </w:rPr>
        <w:t xml:space="preserve">B) </w:t>
      </w:r>
      <w:r w:rsidR="00945A27" w:rsidRPr="00D84C70">
        <w:rPr>
          <w:rFonts w:ascii="Calibri" w:hAnsi="Calibri" w:cs="Calibri"/>
        </w:rPr>
        <w:t>Selamlaşmanın önemi</w:t>
      </w:r>
      <w:r w:rsidR="00981609" w:rsidRPr="00D84C70">
        <w:rPr>
          <w:rFonts w:ascii="Calibri" w:hAnsi="Calibri" w:cs="Calibri"/>
        </w:rPr>
        <w:t xml:space="preserve">              </w:t>
      </w:r>
    </w:p>
    <w:p w:rsidR="00981609" w:rsidRPr="00D84C70" w:rsidRDefault="00981609" w:rsidP="00945A2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945A27" w:rsidRPr="00D84C70">
        <w:rPr>
          <w:rFonts w:ascii="Calibri" w:hAnsi="Calibri" w:cs="Calibri"/>
        </w:rPr>
        <w:t>Hak ve adaletin önemi</w:t>
      </w:r>
      <w:r w:rsidR="006E34FE" w:rsidRPr="00D84C70">
        <w:rPr>
          <w:rFonts w:ascii="Calibri" w:hAnsi="Calibri" w:cs="Calibri"/>
        </w:rPr>
        <w:t xml:space="preserve">   </w:t>
      </w:r>
      <w:r w:rsidR="008F35FC" w:rsidRPr="00D84C70">
        <w:rPr>
          <w:rFonts w:ascii="Calibri" w:hAnsi="Calibri" w:cs="Calibri"/>
        </w:rPr>
        <w:t xml:space="preserve">      </w:t>
      </w:r>
      <w:r w:rsidR="006E34FE" w:rsidRPr="00D84C70">
        <w:rPr>
          <w:rFonts w:ascii="Calibri" w:hAnsi="Calibri" w:cs="Calibri"/>
        </w:rPr>
        <w:t xml:space="preserve">  </w:t>
      </w:r>
      <w:r w:rsidRPr="00D84C70">
        <w:rPr>
          <w:rFonts w:ascii="Calibri" w:hAnsi="Calibri" w:cs="Calibri"/>
        </w:rPr>
        <w:t xml:space="preserve">D) </w:t>
      </w:r>
      <w:r w:rsidR="00945A27" w:rsidRPr="00D84C70">
        <w:rPr>
          <w:rFonts w:ascii="Calibri" w:hAnsi="Calibri" w:cs="Calibri"/>
        </w:rPr>
        <w:t>Evlere kapıdan girmenin önemi</w:t>
      </w:r>
    </w:p>
    <w:p w:rsidR="00981609" w:rsidRPr="00D84C70" w:rsidRDefault="00981609" w:rsidP="009B2867">
      <w:pPr>
        <w:pStyle w:val="SoruAIKLAMASI"/>
        <w:rPr>
          <w:rFonts w:ascii="Calibri" w:hAnsi="Calibri" w:cs="Calibri"/>
          <w:b/>
        </w:rPr>
      </w:pPr>
    </w:p>
    <w:p w:rsidR="00C838BB" w:rsidRPr="00D84C70" w:rsidRDefault="00C838BB" w:rsidP="00C838B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Peygamberimiz o vefat edince “Bugün annem vefat etti. O, benim annemdi! Kendi çocukları aç dururken o, önce benim karnımı doyurur, saçımı tarardı.” Demiştir. </w:t>
      </w:r>
    </w:p>
    <w:p w:rsidR="00981609" w:rsidRPr="00D84C70" w:rsidRDefault="002349D6" w:rsidP="00C838BB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12</w:t>
      </w:r>
      <w:r w:rsidR="00981609" w:rsidRPr="00D84C70">
        <w:rPr>
          <w:rFonts w:ascii="Calibri" w:hAnsi="Calibri" w:cs="Calibri"/>
          <w:b/>
        </w:rPr>
        <w:t>.</w:t>
      </w:r>
      <w:r w:rsidR="00C838BB" w:rsidRPr="00D84C70">
        <w:rPr>
          <w:rFonts w:ascii="Calibri" w:hAnsi="Calibri" w:cs="Calibri"/>
          <w:b/>
        </w:rPr>
        <w:t>Peygamberimiz yukarıdaki sözleri kim için söylemiştir</w:t>
      </w:r>
      <w:r w:rsidR="00981609" w:rsidRPr="00D84C70">
        <w:rPr>
          <w:rFonts w:ascii="Calibri" w:hAnsi="Calibri" w:cs="Calibri"/>
          <w:b/>
        </w:rPr>
        <w:t>?</w:t>
      </w:r>
    </w:p>
    <w:p w:rsidR="00981609" w:rsidRPr="00D84C70" w:rsidRDefault="00981609" w:rsidP="00C838B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C838BB" w:rsidRPr="00D84C70">
        <w:rPr>
          <w:rFonts w:ascii="Calibri" w:hAnsi="Calibri" w:cs="Calibri"/>
        </w:rPr>
        <w:t>Ümmü Eymen</w:t>
      </w:r>
      <w:r w:rsidRPr="00D84C70">
        <w:rPr>
          <w:rFonts w:ascii="Calibri" w:hAnsi="Calibri" w:cs="Calibri"/>
        </w:rPr>
        <w:t xml:space="preserve"> </w:t>
      </w:r>
      <w:r w:rsidR="009D4396" w:rsidRPr="00D84C70">
        <w:rPr>
          <w:rFonts w:ascii="Calibri" w:hAnsi="Calibri" w:cs="Calibri"/>
        </w:rPr>
        <w:t xml:space="preserve">                  </w:t>
      </w:r>
      <w:r w:rsidR="00C838BB" w:rsidRPr="00D84C70">
        <w:rPr>
          <w:rFonts w:ascii="Calibri" w:hAnsi="Calibri" w:cs="Calibri"/>
        </w:rPr>
        <w:t xml:space="preserve"> </w:t>
      </w:r>
      <w:r w:rsidR="00E70281" w:rsidRPr="00D84C70">
        <w:rPr>
          <w:rFonts w:ascii="Calibri" w:hAnsi="Calibri" w:cs="Calibri"/>
        </w:rPr>
        <w:t xml:space="preserve">   </w:t>
      </w:r>
      <w:r w:rsidR="009D4396" w:rsidRPr="00D84C70">
        <w:rPr>
          <w:rFonts w:ascii="Calibri" w:hAnsi="Calibri" w:cs="Calibri"/>
        </w:rPr>
        <w:t xml:space="preserve"> </w:t>
      </w:r>
      <w:r w:rsidRPr="009A2D7D">
        <w:rPr>
          <w:rFonts w:ascii="Calibri" w:hAnsi="Calibri" w:cs="Calibri"/>
          <w:i/>
          <w:iCs/>
          <w:u w:val="single"/>
        </w:rPr>
        <w:t xml:space="preserve">B) </w:t>
      </w:r>
      <w:r w:rsidR="00C838BB" w:rsidRPr="009A2D7D">
        <w:rPr>
          <w:rFonts w:ascii="Calibri" w:hAnsi="Calibri" w:cs="Calibri"/>
          <w:i/>
          <w:iCs/>
          <w:u w:val="single"/>
        </w:rPr>
        <w:t>Ebu Talip’in eşi Fatıma</w:t>
      </w:r>
    </w:p>
    <w:p w:rsidR="00981609" w:rsidRPr="00D84C70" w:rsidRDefault="00981609" w:rsidP="00C838BB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C838BB" w:rsidRPr="00D84C70">
        <w:rPr>
          <w:rFonts w:ascii="Calibri" w:hAnsi="Calibri" w:cs="Calibri"/>
        </w:rPr>
        <w:t>Süveybe</w:t>
      </w:r>
      <w:r w:rsidR="009D4396" w:rsidRPr="00D84C70">
        <w:rPr>
          <w:rFonts w:ascii="Calibri" w:hAnsi="Calibri" w:cs="Calibri"/>
        </w:rPr>
        <w:t xml:space="preserve">                   </w:t>
      </w:r>
      <w:r w:rsidR="00C838BB" w:rsidRPr="00D84C70">
        <w:rPr>
          <w:rFonts w:ascii="Calibri" w:hAnsi="Calibri" w:cs="Calibri"/>
        </w:rPr>
        <w:t xml:space="preserve">            </w:t>
      </w:r>
      <w:r w:rsidR="00E70281" w:rsidRPr="00D84C70">
        <w:rPr>
          <w:rFonts w:ascii="Calibri" w:hAnsi="Calibri" w:cs="Calibri"/>
        </w:rPr>
        <w:t xml:space="preserve">  </w:t>
      </w:r>
      <w:r w:rsidR="00C838BB" w:rsidRPr="00D84C70">
        <w:rPr>
          <w:rFonts w:ascii="Calibri" w:hAnsi="Calibri" w:cs="Calibri"/>
        </w:rPr>
        <w:t xml:space="preserve"> </w:t>
      </w:r>
      <w:r w:rsidRPr="00D84C70">
        <w:rPr>
          <w:rFonts w:ascii="Calibri" w:hAnsi="Calibri" w:cs="Calibri"/>
        </w:rPr>
        <w:t xml:space="preserve">D) </w:t>
      </w:r>
      <w:r w:rsidR="00C838BB" w:rsidRPr="00D84C70">
        <w:rPr>
          <w:rFonts w:ascii="Calibri" w:hAnsi="Calibri" w:cs="Calibri"/>
        </w:rPr>
        <w:t>Halime</w:t>
      </w:r>
    </w:p>
    <w:p w:rsidR="00981609" w:rsidRPr="00D84C70" w:rsidRDefault="00C838BB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</w:t>
      </w:r>
    </w:p>
    <w:p w:rsidR="00131221" w:rsidRPr="00D84C70" w:rsidRDefault="00131221" w:rsidP="00131221">
      <w:pPr>
        <w:pStyle w:val="SoruAIKLAMASI"/>
        <w:spacing w:line="240" w:lineRule="atLeast"/>
        <w:rPr>
          <w:rFonts w:ascii="Calibri" w:hAnsi="Calibri" w:cs="Calibri"/>
          <w:bCs/>
        </w:rPr>
      </w:pPr>
      <w:r w:rsidRPr="00D84C70">
        <w:rPr>
          <w:rFonts w:ascii="Calibri" w:hAnsi="Calibri" w:cs="Calibri"/>
          <w:b/>
        </w:rPr>
        <w:t xml:space="preserve">       </w:t>
      </w:r>
      <w:r w:rsidRPr="00D84C70">
        <w:rPr>
          <w:rFonts w:ascii="Calibri" w:hAnsi="Calibri" w:cs="Calibri"/>
          <w:bCs/>
        </w:rPr>
        <w:t>“Allah’a ve ahiret gününe iman eden kimse komşusuna ikramda bulunsun.”</w:t>
      </w:r>
    </w:p>
    <w:p w:rsidR="00131221" w:rsidRPr="00D84C70" w:rsidRDefault="00131221" w:rsidP="00131221">
      <w:pPr>
        <w:pStyle w:val="SORUMETN"/>
        <w:rPr>
          <w:b w:val="0"/>
          <w:bCs w:val="0"/>
        </w:rPr>
      </w:pPr>
      <w:r w:rsidRPr="00D84C70">
        <w:t xml:space="preserve">       </w:t>
      </w:r>
      <w:r w:rsidRPr="00D84C70">
        <w:rPr>
          <w:b w:val="0"/>
          <w:bCs w:val="0"/>
        </w:rPr>
        <w:t>“ İyi bir komşu, rahat bir binek ve geniş bir ev insanı mutlu eden şeylerdendir.”</w:t>
      </w:r>
    </w:p>
    <w:p w:rsidR="00131221" w:rsidRPr="00D84C70" w:rsidRDefault="00131221" w:rsidP="00131221">
      <w:pPr>
        <w:spacing w:after="0" w:line="240" w:lineRule="atLeast"/>
        <w:rPr>
          <w:rFonts w:cs="Calibri"/>
          <w:sz w:val="20"/>
          <w:szCs w:val="20"/>
        </w:rPr>
      </w:pPr>
      <w:r w:rsidRPr="00D84C70">
        <w:rPr>
          <w:rFonts w:cs="Calibri"/>
          <w:sz w:val="20"/>
          <w:szCs w:val="20"/>
        </w:rPr>
        <w:t xml:space="preserve">      “ Çorba pişirdiğin zaman suyunu çok koy. Sonra da komşularını gözden geçir ve gerekli gördüklerine güzel bir şekilde takdim et!”</w:t>
      </w:r>
    </w:p>
    <w:p w:rsidR="009D4396" w:rsidRPr="00D84C70" w:rsidRDefault="002349D6" w:rsidP="00131221">
      <w:pPr>
        <w:pStyle w:val="SoruAIKLAMASI"/>
        <w:spacing w:line="240" w:lineRule="atLeast"/>
        <w:rPr>
          <w:rFonts w:ascii="Calibri" w:hAnsi="Calibri" w:cs="Calibri"/>
          <w:b/>
        </w:rPr>
      </w:pPr>
      <w:r w:rsidRPr="00D84C70">
        <w:rPr>
          <w:rFonts w:ascii="Calibri" w:hAnsi="Calibri" w:cs="Calibri"/>
          <w:b/>
        </w:rPr>
        <w:t>13</w:t>
      </w:r>
      <w:r w:rsidR="00981609" w:rsidRPr="00D84C70">
        <w:rPr>
          <w:rFonts w:ascii="Calibri" w:hAnsi="Calibri" w:cs="Calibri"/>
          <w:b/>
        </w:rPr>
        <w:t>.</w:t>
      </w:r>
      <w:r w:rsidR="009D4396" w:rsidRPr="00D84C70">
        <w:rPr>
          <w:rFonts w:ascii="Calibri" w:hAnsi="Calibri" w:cs="Calibri"/>
        </w:rPr>
        <w:t xml:space="preserve"> </w:t>
      </w:r>
      <w:r w:rsidR="00131221" w:rsidRPr="00D84C70">
        <w:rPr>
          <w:rFonts w:ascii="Calibri" w:hAnsi="Calibri" w:cs="Calibri"/>
          <w:b/>
        </w:rPr>
        <w:t xml:space="preserve">Yukarıdaki hadisi şeriflerde vurgulanan </w:t>
      </w:r>
      <w:r w:rsidR="00131221" w:rsidRPr="00D84C70">
        <w:rPr>
          <w:rFonts w:ascii="Calibri" w:hAnsi="Calibri" w:cs="Calibri"/>
          <w:b/>
          <w:u w:val="single"/>
        </w:rPr>
        <w:t>temel konu</w:t>
      </w:r>
      <w:r w:rsidR="00131221" w:rsidRPr="00D84C70">
        <w:rPr>
          <w:rFonts w:ascii="Calibri" w:hAnsi="Calibri" w:cs="Calibri"/>
          <w:b/>
        </w:rPr>
        <w:t xml:space="preserve"> aşağıdakilerden hangisidir?</w:t>
      </w:r>
      <w:r w:rsidR="009D4396" w:rsidRPr="00D84C70">
        <w:rPr>
          <w:rFonts w:ascii="Calibri" w:hAnsi="Calibri" w:cs="Calibri"/>
          <w:b/>
        </w:rPr>
        <w:t xml:space="preserve"> </w:t>
      </w:r>
    </w:p>
    <w:p w:rsidR="009D4396" w:rsidRPr="00D84C70" w:rsidRDefault="009D4396" w:rsidP="00131221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131221" w:rsidRPr="00D84C70">
        <w:rPr>
          <w:rFonts w:ascii="Calibri" w:hAnsi="Calibri" w:cs="Calibri"/>
        </w:rPr>
        <w:t>Komşularla sevinçleri ve üzüntüleri paylaşmak</w:t>
      </w:r>
      <w:r w:rsidRPr="00D84C70">
        <w:rPr>
          <w:rFonts w:ascii="Calibri" w:hAnsi="Calibri" w:cs="Calibri"/>
        </w:rPr>
        <w:t xml:space="preserve"> </w:t>
      </w:r>
    </w:p>
    <w:p w:rsidR="009D4396" w:rsidRPr="00D84C70" w:rsidRDefault="009D4396" w:rsidP="00131221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B) </w:t>
      </w:r>
      <w:r w:rsidR="00131221" w:rsidRPr="00D84C70">
        <w:rPr>
          <w:rFonts w:ascii="Calibri" w:hAnsi="Calibri" w:cs="Calibri"/>
        </w:rPr>
        <w:t>Komşu haklarını gözetmek</w:t>
      </w:r>
      <w:r w:rsidRPr="00D84C70">
        <w:rPr>
          <w:rFonts w:ascii="Calibri" w:hAnsi="Calibri" w:cs="Calibri"/>
        </w:rPr>
        <w:t xml:space="preserve"> </w:t>
      </w:r>
    </w:p>
    <w:p w:rsidR="009D4396" w:rsidRPr="000B161E" w:rsidRDefault="009D4396" w:rsidP="00131221">
      <w:pPr>
        <w:pStyle w:val="SoruAIKLAMASI"/>
        <w:rPr>
          <w:rFonts w:ascii="Calibri" w:hAnsi="Calibri" w:cs="Calibri"/>
          <w:i/>
          <w:iCs/>
          <w:u w:val="single"/>
        </w:rPr>
      </w:pPr>
      <w:r w:rsidRPr="000B161E">
        <w:rPr>
          <w:rFonts w:ascii="Calibri" w:hAnsi="Calibri" w:cs="Calibri"/>
          <w:i/>
          <w:iCs/>
          <w:u w:val="single"/>
        </w:rPr>
        <w:t xml:space="preserve">C) </w:t>
      </w:r>
      <w:r w:rsidR="00131221" w:rsidRPr="000B161E">
        <w:rPr>
          <w:rFonts w:ascii="Calibri" w:hAnsi="Calibri" w:cs="Calibri"/>
          <w:i/>
          <w:iCs/>
          <w:u w:val="single"/>
        </w:rPr>
        <w:t>Komşularla iletişim</w:t>
      </w:r>
      <w:r w:rsidRPr="000B161E">
        <w:rPr>
          <w:rFonts w:ascii="Calibri" w:hAnsi="Calibri" w:cs="Calibri"/>
          <w:i/>
          <w:iCs/>
          <w:u w:val="single"/>
        </w:rPr>
        <w:t xml:space="preserve"> </w:t>
      </w:r>
    </w:p>
    <w:tbl>
      <w:tblPr>
        <w:tblpPr w:leftFromText="141" w:rightFromText="141" w:vertAnchor="text" w:horzAnchor="page" w:tblpX="6403" w:tblpY="603"/>
        <w:tblW w:w="3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"/>
        <w:gridCol w:w="347"/>
        <w:gridCol w:w="352"/>
        <w:gridCol w:w="344"/>
        <w:gridCol w:w="347"/>
        <w:gridCol w:w="352"/>
        <w:gridCol w:w="352"/>
        <w:gridCol w:w="348"/>
        <w:gridCol w:w="352"/>
        <w:gridCol w:w="347"/>
        <w:gridCol w:w="352"/>
        <w:gridCol w:w="352"/>
        <w:gridCol w:w="347"/>
        <w:gridCol w:w="347"/>
      </w:tblGrid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Ğ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K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J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H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G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Ö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Ç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D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Z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I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K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Z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D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G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Z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A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S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F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N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Ö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Ç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I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V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H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G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B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P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E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R</w:t>
            </w:r>
          </w:p>
        </w:tc>
      </w:tr>
      <w:tr w:rsidR="002349D6" w:rsidRPr="00D84C70" w:rsidTr="00D84C70">
        <w:tc>
          <w:tcPr>
            <w:tcW w:w="34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C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Ö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Ç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H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K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L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Ş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İ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Ü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O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U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Y</w:t>
            </w:r>
          </w:p>
        </w:tc>
        <w:tc>
          <w:tcPr>
            <w:tcW w:w="279" w:type="dxa"/>
            <w:shd w:val="clear" w:color="auto" w:fill="auto"/>
          </w:tcPr>
          <w:p w:rsidR="002349D6" w:rsidRPr="007A02CE" w:rsidRDefault="002349D6" w:rsidP="00D84C70">
            <w:pPr>
              <w:pStyle w:val="SoruAIKLAMASI"/>
              <w:rPr>
                <w:rFonts w:ascii="Calibri" w:hAnsi="Calibri" w:cs="Calibri"/>
                <w:b/>
                <w:lang w:val="tr-TR" w:eastAsia="tr-TR"/>
              </w:rPr>
            </w:pPr>
            <w:r w:rsidRPr="007A02CE">
              <w:rPr>
                <w:rFonts w:ascii="Calibri" w:hAnsi="Calibri" w:cs="Calibri"/>
                <w:b/>
                <w:lang w:val="tr-TR" w:eastAsia="tr-TR"/>
              </w:rPr>
              <w:t>T</w:t>
            </w:r>
          </w:p>
        </w:tc>
      </w:tr>
    </w:tbl>
    <w:p w:rsidR="00CC0CCB" w:rsidRPr="00D84C70" w:rsidRDefault="009D4396" w:rsidP="002349D6">
      <w:pPr>
        <w:pStyle w:val="SoruAIKLAMASI"/>
        <w:rPr>
          <w:rFonts w:ascii="Calibri" w:hAnsi="Calibri" w:cs="Calibri"/>
          <w:b/>
        </w:rPr>
      </w:pPr>
      <w:r w:rsidRPr="00D84C70">
        <w:rPr>
          <w:rFonts w:ascii="Calibri" w:hAnsi="Calibri" w:cs="Calibri"/>
        </w:rPr>
        <w:t xml:space="preserve">D) </w:t>
      </w:r>
      <w:r w:rsidR="00131221" w:rsidRPr="00D84C70">
        <w:rPr>
          <w:rFonts w:ascii="Calibri" w:hAnsi="Calibri" w:cs="Calibri"/>
        </w:rPr>
        <w:t>Hediyeleşmek</w:t>
      </w:r>
      <w:r w:rsidRPr="00D84C70">
        <w:rPr>
          <w:rFonts w:ascii="Calibri" w:hAnsi="Calibri" w:cs="Calibri"/>
        </w:rPr>
        <w:t> </w:t>
      </w:r>
      <w:r w:rsidRPr="00D84C70">
        <w:rPr>
          <w:rFonts w:ascii="Calibri" w:hAnsi="Calibri" w:cs="Calibri"/>
        </w:rPr>
        <w:br/>
      </w:r>
      <w:r w:rsidR="004D4A10" w:rsidRPr="00D84C70">
        <w:rPr>
          <w:rFonts w:ascii="Calibri" w:hAnsi="Calibri" w:cs="Calibri"/>
          <w:b/>
        </w:rPr>
        <w:br/>
      </w:r>
      <w:r w:rsidR="002349D6" w:rsidRPr="00D84C70">
        <w:rPr>
          <w:rFonts w:ascii="Calibri" w:hAnsi="Calibri" w:cs="Calibri"/>
        </w:rPr>
        <w:t xml:space="preserve">     </w:t>
      </w:r>
      <w:r w:rsidR="004D4A10" w:rsidRPr="00D84C70">
        <w:rPr>
          <w:rFonts w:ascii="Calibri" w:hAnsi="Calibri" w:cs="Calibri"/>
          <w:b/>
        </w:rPr>
        <w:br/>
        <w:t xml:space="preserve"> </w:t>
      </w:r>
      <w:r w:rsidR="00995357" w:rsidRPr="00D84C70">
        <w:rPr>
          <w:rFonts w:ascii="Calibri" w:hAnsi="Calibri" w:cs="Calibri"/>
          <w:b/>
        </w:rPr>
        <w:t>14</w:t>
      </w:r>
      <w:r w:rsidR="00CC0CCB" w:rsidRPr="00D84C70">
        <w:rPr>
          <w:rFonts w:ascii="Calibri" w:hAnsi="Calibri" w:cs="Calibri"/>
          <w:b/>
        </w:rPr>
        <w:t>.</w:t>
      </w:r>
      <w:r w:rsidR="00CC0CCB" w:rsidRPr="00D84C70">
        <w:rPr>
          <w:rFonts w:ascii="Calibri" w:hAnsi="Calibri" w:cs="Calibri"/>
          <w:color w:val="333333"/>
          <w:sz w:val="18"/>
          <w:szCs w:val="18"/>
          <w:shd w:val="clear" w:color="auto" w:fill="FFFFFF"/>
        </w:rPr>
        <w:t xml:space="preserve"> </w:t>
      </w:r>
      <w:r w:rsidR="002349D6" w:rsidRPr="00D84C70">
        <w:rPr>
          <w:rFonts w:ascii="Calibri" w:hAnsi="Calibri" w:cs="Calibri"/>
          <w:b/>
        </w:rPr>
        <w:t xml:space="preserve">Yukarıdaki bulmacada aşağıdaki sorulardan hangisinin bir cevabı </w:t>
      </w:r>
      <w:r w:rsidR="002349D6" w:rsidRPr="00D84C70">
        <w:rPr>
          <w:rFonts w:ascii="Calibri" w:hAnsi="Calibri" w:cs="Calibri"/>
          <w:b/>
          <w:u w:val="single"/>
        </w:rPr>
        <w:t>yoktur?</w:t>
      </w:r>
      <w:r w:rsidR="00CC0CCB" w:rsidRPr="00D84C70">
        <w:rPr>
          <w:rFonts w:ascii="Calibri" w:hAnsi="Calibri" w:cs="Calibri"/>
          <w:b/>
        </w:rPr>
        <w:t xml:space="preserve"> </w:t>
      </w:r>
    </w:p>
    <w:p w:rsidR="00CC0CCB" w:rsidRPr="00D84C70" w:rsidRDefault="00CC0CCB" w:rsidP="002349D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A) </w:t>
      </w:r>
      <w:r w:rsidR="002349D6" w:rsidRPr="00D84C70">
        <w:rPr>
          <w:rFonts w:ascii="Calibri" w:hAnsi="Calibri" w:cs="Calibri"/>
        </w:rPr>
        <w:t>Peygamberimizin çorbanın suyunu çok koy dediği sahabi</w:t>
      </w:r>
      <w:r w:rsidR="001521A0" w:rsidRPr="00D84C70">
        <w:rPr>
          <w:rFonts w:ascii="Calibri" w:hAnsi="Calibri" w:cs="Calibri"/>
        </w:rPr>
        <w:t>?</w:t>
      </w:r>
    </w:p>
    <w:p w:rsidR="00CC0CCB" w:rsidRPr="00D84C70" w:rsidRDefault="00CC0CCB" w:rsidP="001521A0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B) </w:t>
      </w:r>
      <w:r w:rsidR="002349D6" w:rsidRPr="00D84C70">
        <w:rPr>
          <w:rFonts w:ascii="Calibri" w:hAnsi="Calibri" w:cs="Calibri"/>
        </w:rPr>
        <w:t>Komşu hakkında Peygamberimize nasihat eden melek</w:t>
      </w:r>
      <w:r w:rsidR="001521A0" w:rsidRPr="00D84C70">
        <w:rPr>
          <w:rFonts w:ascii="Calibri" w:hAnsi="Calibri" w:cs="Calibri"/>
        </w:rPr>
        <w:t>tir?</w:t>
      </w:r>
    </w:p>
    <w:p w:rsidR="00CC0CCB" w:rsidRPr="00D84C70" w:rsidRDefault="00CC0CCB" w:rsidP="002349D6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C) </w:t>
      </w:r>
      <w:r w:rsidR="002349D6" w:rsidRPr="00D84C70">
        <w:rPr>
          <w:rFonts w:ascii="Calibri" w:hAnsi="Calibri" w:cs="Calibri"/>
        </w:rPr>
        <w:t>Peygamberimizin yedi ay evinde misafir kaldığı sahabi</w:t>
      </w:r>
      <w:r w:rsidR="001521A0" w:rsidRPr="00D84C70">
        <w:rPr>
          <w:rFonts w:ascii="Calibri" w:hAnsi="Calibri" w:cs="Calibri"/>
        </w:rPr>
        <w:t>?</w:t>
      </w:r>
    </w:p>
    <w:p w:rsidR="00981609" w:rsidRPr="006F59A6" w:rsidRDefault="00CC0CCB" w:rsidP="0010151D">
      <w:pPr>
        <w:pStyle w:val="SoruAIKLAMASI"/>
        <w:rPr>
          <w:rFonts w:ascii="Calibri" w:hAnsi="Calibri" w:cs="Calibri"/>
          <w:b/>
          <w:i/>
          <w:iCs/>
          <w:u w:val="single"/>
        </w:rPr>
      </w:pPr>
      <w:r w:rsidRPr="006F59A6">
        <w:rPr>
          <w:rFonts w:ascii="Calibri" w:hAnsi="Calibri" w:cs="Calibri"/>
          <w:i/>
          <w:iCs/>
          <w:u w:val="single"/>
        </w:rPr>
        <w:t xml:space="preserve">D) </w:t>
      </w:r>
      <w:r w:rsidR="002349D6" w:rsidRPr="006F59A6">
        <w:rPr>
          <w:rFonts w:ascii="Calibri" w:hAnsi="Calibri" w:cs="Calibri"/>
          <w:i/>
          <w:iCs/>
          <w:u w:val="single"/>
        </w:rPr>
        <w:t>Komşunun komşu</w:t>
      </w:r>
      <w:r w:rsidR="001521A0" w:rsidRPr="006F59A6">
        <w:rPr>
          <w:rFonts w:ascii="Calibri" w:hAnsi="Calibri" w:cs="Calibri"/>
          <w:i/>
          <w:iCs/>
          <w:u w:val="single"/>
        </w:rPr>
        <w:t xml:space="preserve"> üzerindeki haklarından biridir?</w:t>
      </w:r>
      <w:r w:rsidRPr="006F59A6">
        <w:rPr>
          <w:rFonts w:ascii="Calibri" w:hAnsi="Calibri" w:cs="Calibri"/>
          <w:b/>
          <w:i/>
          <w:iCs/>
          <w:u w:val="single"/>
        </w:rPr>
        <w:br/>
      </w:r>
      <w:bookmarkStart w:id="0" w:name="_GoBack"/>
      <w:bookmarkEnd w:id="0"/>
    </w:p>
    <w:p w:rsidR="00981609" w:rsidRPr="00D84C70" w:rsidRDefault="0010151D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</w:rPr>
        <w:t xml:space="preserve">         </w:t>
      </w:r>
      <w:r w:rsidR="008F35FC" w:rsidRPr="00D84C70">
        <w:rPr>
          <w:rFonts w:ascii="Calibri" w:hAnsi="Calibri" w:cs="Calibri"/>
        </w:rPr>
        <w:t>Peygamberimiz  ………….</w:t>
      </w:r>
      <w:r w:rsidR="00981609" w:rsidRPr="00D84C70">
        <w:rPr>
          <w:rFonts w:ascii="Calibri" w:hAnsi="Calibri" w:cs="Calibri"/>
        </w:rPr>
        <w:t xml:space="preserve"> çok kötü karşılanmış, ve büyük sıkıntılar çekmiştir. Buna rağmen o halka beddua etmemi</w:t>
      </w:r>
      <w:r w:rsidR="00981609" w:rsidRPr="00D84C70">
        <w:rPr>
          <w:rFonts w:ascii="Calibri" w:hAnsi="Calibri" w:cs="Calibri"/>
        </w:rPr>
        <w:t>ş</w:t>
      </w:r>
      <w:r w:rsidR="00981609" w:rsidRPr="00D84C70">
        <w:rPr>
          <w:rFonts w:ascii="Calibri" w:hAnsi="Calibri" w:cs="Calibri"/>
        </w:rPr>
        <w:t>tir.</w:t>
      </w:r>
    </w:p>
    <w:p w:rsidR="00981609" w:rsidRPr="00D84C70" w:rsidRDefault="0010151D" w:rsidP="009B2867">
      <w:pPr>
        <w:pStyle w:val="SoruAIKLAMASI"/>
        <w:rPr>
          <w:rFonts w:ascii="Calibri" w:hAnsi="Calibri" w:cs="Calibri"/>
        </w:rPr>
      </w:pPr>
      <w:r w:rsidRPr="00D84C70">
        <w:rPr>
          <w:rFonts w:ascii="Calibri" w:hAnsi="Calibri" w:cs="Calibri"/>
          <w:b/>
        </w:rPr>
        <w:t>15</w:t>
      </w:r>
      <w:r w:rsidR="00981609" w:rsidRPr="00D84C70">
        <w:rPr>
          <w:rFonts w:ascii="Calibri" w:hAnsi="Calibri" w:cs="Calibri"/>
          <w:b/>
        </w:rPr>
        <w:t>.</w:t>
      </w:r>
      <w:r w:rsidR="00981609" w:rsidRPr="00D84C70">
        <w:rPr>
          <w:rFonts w:ascii="Calibri" w:hAnsi="Calibri" w:cs="Calibri"/>
        </w:rPr>
        <w:t xml:space="preserve"> </w:t>
      </w:r>
      <w:r w:rsidR="00981609" w:rsidRPr="00D84C70">
        <w:rPr>
          <w:rFonts w:ascii="Calibri" w:hAnsi="Calibri" w:cs="Calibri"/>
          <w:b/>
        </w:rPr>
        <w:t xml:space="preserve">Yukarıdaki cümlede boş </w:t>
      </w:r>
      <w:r w:rsidR="00647235" w:rsidRPr="00D84C70">
        <w:rPr>
          <w:rFonts w:ascii="Calibri" w:hAnsi="Calibri" w:cs="Calibri"/>
          <w:b/>
        </w:rPr>
        <w:t xml:space="preserve">bırakılan </w:t>
      </w:r>
      <w:r w:rsidR="00981609" w:rsidRPr="00D84C70">
        <w:rPr>
          <w:rFonts w:ascii="Calibri" w:hAnsi="Calibri" w:cs="Calibri"/>
          <w:b/>
        </w:rPr>
        <w:t>yere hangisi gelmel</w:t>
      </w:r>
      <w:r w:rsidR="00981609" w:rsidRPr="00D84C70">
        <w:rPr>
          <w:rFonts w:ascii="Calibri" w:hAnsi="Calibri" w:cs="Calibri"/>
          <w:b/>
        </w:rPr>
        <w:t>i</w:t>
      </w:r>
      <w:r w:rsidR="00981609" w:rsidRPr="00D84C70">
        <w:rPr>
          <w:rFonts w:ascii="Calibri" w:hAnsi="Calibri" w:cs="Calibri"/>
          <w:b/>
        </w:rPr>
        <w:t>dir?</w:t>
      </w:r>
      <w:r w:rsidR="00981609" w:rsidRPr="00D84C70">
        <w:rPr>
          <w:rFonts w:ascii="Calibri" w:hAnsi="Calibri" w:cs="Calibri"/>
        </w:rPr>
        <w:t xml:space="preserve"> </w:t>
      </w:r>
    </w:p>
    <w:p w:rsidR="008F35FC" w:rsidRPr="00647235" w:rsidRDefault="008F35FC" w:rsidP="00647235">
      <w:pPr>
        <w:pStyle w:val="SoruAIKLAMASI"/>
      </w:pPr>
      <w:r w:rsidRPr="00D84C70">
        <w:rPr>
          <w:rFonts w:ascii="Calibri" w:hAnsi="Calibri" w:cs="Calibri"/>
        </w:rPr>
        <w:t xml:space="preserve">A) Medine’de            B) Şam’da           </w:t>
      </w:r>
      <w:r w:rsidR="00981609" w:rsidRPr="00D84C70">
        <w:rPr>
          <w:rFonts w:ascii="Calibri" w:hAnsi="Calibri" w:cs="Calibri"/>
        </w:rPr>
        <w:t>C) Kufe’de</w:t>
      </w:r>
      <w:r w:rsidRPr="00D84C70">
        <w:rPr>
          <w:rFonts w:ascii="Calibri" w:hAnsi="Calibri" w:cs="Calibri"/>
        </w:rPr>
        <w:t xml:space="preserve">           </w:t>
      </w:r>
      <w:r w:rsidR="00981609" w:rsidRPr="006F59A6">
        <w:rPr>
          <w:rFonts w:ascii="Calibri" w:hAnsi="Calibri" w:cs="Calibri"/>
          <w:i/>
          <w:iCs/>
          <w:u w:val="single"/>
        </w:rPr>
        <w:t>D) Taif’t</w:t>
      </w:r>
      <w:r w:rsidR="00647235" w:rsidRPr="006F59A6">
        <w:rPr>
          <w:rFonts w:ascii="Calibri" w:hAnsi="Calibri" w:cs="Calibri"/>
          <w:i/>
          <w:iCs/>
          <w:u w:val="single"/>
        </w:rPr>
        <w:t>e</w:t>
      </w:r>
    </w:p>
    <w:p w:rsidR="008F35FC" w:rsidRPr="008F35FC" w:rsidRDefault="008F35FC" w:rsidP="008F35FC">
      <w:pPr>
        <w:pStyle w:val="seeneklerstili"/>
        <w:numPr>
          <w:ilvl w:val="0"/>
          <w:numId w:val="0"/>
        </w:numPr>
        <w:spacing w:after="0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  </w:t>
      </w:r>
      <w:r w:rsidRPr="008F35FC">
        <w:rPr>
          <w:rFonts w:ascii="Monotype Corsiva" w:hAnsi="Monotype Corsiva"/>
          <w:sz w:val="24"/>
          <w:szCs w:val="24"/>
        </w:rPr>
        <w:t xml:space="preserve">Başarılar Dilerim!    </w:t>
      </w:r>
      <w:r w:rsidR="00210DB3">
        <w:rPr>
          <w:rFonts w:ascii="Monotype Corsiva" w:hAnsi="Monotype Corsiva"/>
          <w:sz w:val="24"/>
          <w:szCs w:val="24"/>
        </w:rPr>
        <w:t xml:space="preserve">              </w:t>
      </w:r>
      <w:r w:rsidR="00D30642">
        <w:rPr>
          <w:rFonts w:ascii="Monotype Corsiva" w:hAnsi="Monotype Corsiva"/>
          <w:sz w:val="24"/>
          <w:szCs w:val="24"/>
        </w:rPr>
        <w:t>……………….</w:t>
      </w:r>
    </w:p>
    <w:p w:rsidR="008F35FC" w:rsidRPr="008F35FC" w:rsidRDefault="008F35FC" w:rsidP="005A0F70">
      <w:pPr>
        <w:spacing w:after="0"/>
        <w:rPr>
          <w:rFonts w:ascii="Monotype Corsiva" w:hAnsi="Monotype Corsiva"/>
          <w:sz w:val="24"/>
          <w:szCs w:val="24"/>
        </w:rPr>
      </w:pPr>
      <w:r w:rsidRPr="008F35FC">
        <w:rPr>
          <w:rFonts w:ascii="Monotype Corsiva" w:hAnsi="Monotype Corsiva"/>
          <w:sz w:val="24"/>
          <w:szCs w:val="24"/>
        </w:rPr>
        <w:t xml:space="preserve">                                     </w:t>
      </w:r>
      <w:r>
        <w:rPr>
          <w:rFonts w:ascii="Monotype Corsiva" w:hAnsi="Monotype Corsiva"/>
          <w:sz w:val="24"/>
          <w:szCs w:val="24"/>
        </w:rPr>
        <w:t xml:space="preserve">       </w:t>
      </w:r>
      <w:r w:rsidRPr="008F35FC">
        <w:rPr>
          <w:rFonts w:ascii="Monotype Corsiva" w:hAnsi="Monotype Corsiva"/>
          <w:sz w:val="24"/>
          <w:szCs w:val="24"/>
        </w:rPr>
        <w:t xml:space="preserve">  </w:t>
      </w:r>
      <w:r w:rsidR="00E84C3A">
        <w:rPr>
          <w:rFonts w:ascii="Monotype Corsiva" w:hAnsi="Monotype Corsiva"/>
          <w:sz w:val="24"/>
          <w:szCs w:val="24"/>
        </w:rPr>
        <w:t xml:space="preserve"> </w:t>
      </w:r>
      <w:r w:rsidR="005A0F70">
        <w:rPr>
          <w:rFonts w:ascii="Monotype Corsiva" w:hAnsi="Monotype Corsiva"/>
          <w:sz w:val="24"/>
          <w:szCs w:val="24"/>
        </w:rPr>
        <w:t xml:space="preserve"> DKAB ÖĞRETMENİ</w:t>
      </w:r>
    </w:p>
    <w:sectPr w:rsidR="008F35FC" w:rsidRPr="008F35FC" w:rsidSect="007E2DAD">
      <w:type w:val="continuous"/>
      <w:pgSz w:w="11906" w:h="16838"/>
      <w:pgMar w:top="426" w:right="282" w:bottom="0" w:left="426" w:header="709" w:footer="709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Letter"/>
      <w:lvlText w:val="%1)"/>
      <w:lvlJc w:val="left"/>
      <w:pPr>
        <w:ind w:left="2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upperLetter"/>
      <w:lvlText w:val="%2)"/>
      <w:lvlJc w:val="left"/>
      <w:pPr>
        <w:ind w:left="6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upperLetter"/>
      <w:lvlText w:val="%3)"/>
      <w:lvlJc w:val="left"/>
      <w:pPr>
        <w:ind w:left="9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upperLetter"/>
      <w:lvlText w:val="%4)"/>
      <w:lvlJc w:val="left"/>
      <w:pPr>
        <w:ind w:left="13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upperLetter"/>
      <w:lvlText w:val="%5)"/>
      <w:lvlJc w:val="left"/>
      <w:pPr>
        <w:ind w:left="168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upperLetter"/>
      <w:lvlText w:val="%6)"/>
      <w:lvlJc w:val="left"/>
      <w:pPr>
        <w:ind w:left="20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upperLetter"/>
      <w:lvlText w:val="%7)"/>
      <w:lvlJc w:val="left"/>
      <w:pPr>
        <w:ind w:left="24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upperLetter"/>
      <w:lvlText w:val="%8)"/>
      <w:lvlJc w:val="left"/>
      <w:pPr>
        <w:ind w:left="27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upperLetter"/>
      <w:lvlText w:val="%9)"/>
      <w:lvlJc w:val="left"/>
      <w:pPr>
        <w:ind w:left="31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5611C41"/>
    <w:multiLevelType w:val="hybridMultilevel"/>
    <w:tmpl w:val="A9746EF0"/>
    <w:lvl w:ilvl="0" w:tplc="149C1004">
      <w:start w:val="1"/>
      <w:numFmt w:val="decimal"/>
      <w:lvlText w:val="%1."/>
      <w:lvlJc w:val="center"/>
      <w:pPr>
        <w:ind w:left="36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052C4"/>
    <w:multiLevelType w:val="hybridMultilevel"/>
    <w:tmpl w:val="8334ED94"/>
    <w:lvl w:ilvl="0" w:tplc="99B08C00">
      <w:start w:val="1"/>
      <w:numFmt w:val="upperRoman"/>
      <w:lvlText w:val="%1-"/>
      <w:lvlJc w:val="left"/>
      <w:pPr>
        <w:ind w:left="9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665A4F19"/>
    <w:multiLevelType w:val="hybridMultilevel"/>
    <w:tmpl w:val="5DFE57FA"/>
    <w:lvl w:ilvl="0" w:tplc="95D48A42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6">
    <w:nsid w:val="6E504AB9"/>
    <w:multiLevelType w:val="hybridMultilevel"/>
    <w:tmpl w:val="CC905456"/>
    <w:lvl w:ilvl="0" w:tplc="B24ECC30">
      <w:start w:val="1"/>
      <w:numFmt w:val="decimal"/>
      <w:pStyle w:val="SoruStili"/>
      <w:lvlText w:val="%1."/>
      <w:lvlJc w:val="right"/>
      <w:pPr>
        <w:ind w:left="360" w:hanging="360"/>
      </w:pPr>
      <w:rPr>
        <w:rFonts w:ascii="Arial" w:hAnsi="Arial" w:hint="default"/>
        <w:b/>
        <w:i w:val="0"/>
        <w:color w:val="C00000"/>
        <w:sz w:val="20"/>
        <w:szCs w:val="16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90614"/>
    <w:multiLevelType w:val="hybridMultilevel"/>
    <w:tmpl w:val="E3FCB6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7"/>
  </w:num>
  <w:num w:numId="16">
    <w:abstractNumId w:val="0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6"/>
  </w:num>
  <w:num w:numId="24">
    <w:abstractNumId w:val="5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5"/>
    <w:lvlOverride w:ilvl="0">
      <w:startOverride w:val="1"/>
    </w:lvlOverride>
  </w:num>
  <w:num w:numId="33">
    <w:abstractNumId w:val="5"/>
    <w:lvlOverride w:ilvl="0">
      <w:startOverride w:val="1"/>
    </w:lvlOverride>
  </w:num>
  <w:num w:numId="34">
    <w:abstractNumId w:val="5"/>
    <w:lvlOverride w:ilvl="0">
      <w:startOverride w:val="1"/>
    </w:lvlOverride>
  </w:num>
  <w:num w:numId="35">
    <w:abstractNumId w:val="5"/>
    <w:lvlOverride w:ilvl="0">
      <w:startOverride w:val="1"/>
    </w:lvlOverride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E6F"/>
    <w:rsid w:val="000020A4"/>
    <w:rsid w:val="00005638"/>
    <w:rsid w:val="000068BA"/>
    <w:rsid w:val="00011640"/>
    <w:rsid w:val="0001305A"/>
    <w:rsid w:val="00023336"/>
    <w:rsid w:val="00054434"/>
    <w:rsid w:val="00067FA2"/>
    <w:rsid w:val="0007089D"/>
    <w:rsid w:val="0008301A"/>
    <w:rsid w:val="000B161E"/>
    <w:rsid w:val="000B7C00"/>
    <w:rsid w:val="000E4D40"/>
    <w:rsid w:val="000E54EB"/>
    <w:rsid w:val="000F1476"/>
    <w:rsid w:val="000F2940"/>
    <w:rsid w:val="000F5DCC"/>
    <w:rsid w:val="0010151D"/>
    <w:rsid w:val="001127AF"/>
    <w:rsid w:val="00114A5C"/>
    <w:rsid w:val="00123166"/>
    <w:rsid w:val="00127081"/>
    <w:rsid w:val="00131221"/>
    <w:rsid w:val="0014535D"/>
    <w:rsid w:val="001521A0"/>
    <w:rsid w:val="00152FAB"/>
    <w:rsid w:val="00157809"/>
    <w:rsid w:val="00164C57"/>
    <w:rsid w:val="0016723A"/>
    <w:rsid w:val="00171D8B"/>
    <w:rsid w:val="001931F0"/>
    <w:rsid w:val="001F0E6F"/>
    <w:rsid w:val="00201A01"/>
    <w:rsid w:val="00210DB3"/>
    <w:rsid w:val="00221B39"/>
    <w:rsid w:val="00223C94"/>
    <w:rsid w:val="00232880"/>
    <w:rsid w:val="0023458A"/>
    <w:rsid w:val="002349D6"/>
    <w:rsid w:val="002602FB"/>
    <w:rsid w:val="00264481"/>
    <w:rsid w:val="002823A9"/>
    <w:rsid w:val="00290EC4"/>
    <w:rsid w:val="00291943"/>
    <w:rsid w:val="0029681D"/>
    <w:rsid w:val="002B75F4"/>
    <w:rsid w:val="002D1819"/>
    <w:rsid w:val="002E0121"/>
    <w:rsid w:val="002E15F3"/>
    <w:rsid w:val="003246B2"/>
    <w:rsid w:val="00365875"/>
    <w:rsid w:val="00370323"/>
    <w:rsid w:val="0037114E"/>
    <w:rsid w:val="0037216B"/>
    <w:rsid w:val="003721BE"/>
    <w:rsid w:val="00376324"/>
    <w:rsid w:val="003764CD"/>
    <w:rsid w:val="0039388D"/>
    <w:rsid w:val="00397CCB"/>
    <w:rsid w:val="003C7B9B"/>
    <w:rsid w:val="003D24FF"/>
    <w:rsid w:val="003D27DC"/>
    <w:rsid w:val="00413BD8"/>
    <w:rsid w:val="0042357F"/>
    <w:rsid w:val="00432B89"/>
    <w:rsid w:val="0045512A"/>
    <w:rsid w:val="004A015F"/>
    <w:rsid w:val="004A7AF7"/>
    <w:rsid w:val="004B0026"/>
    <w:rsid w:val="004B1965"/>
    <w:rsid w:val="004C04BB"/>
    <w:rsid w:val="004D4A10"/>
    <w:rsid w:val="004E6C27"/>
    <w:rsid w:val="004F1765"/>
    <w:rsid w:val="004F1829"/>
    <w:rsid w:val="004F1EEA"/>
    <w:rsid w:val="004F25FB"/>
    <w:rsid w:val="00523F75"/>
    <w:rsid w:val="00524FE5"/>
    <w:rsid w:val="005342F0"/>
    <w:rsid w:val="005533DF"/>
    <w:rsid w:val="00566BEF"/>
    <w:rsid w:val="005804CE"/>
    <w:rsid w:val="00585CE9"/>
    <w:rsid w:val="005870A7"/>
    <w:rsid w:val="005A0F70"/>
    <w:rsid w:val="005A194D"/>
    <w:rsid w:val="005B3E91"/>
    <w:rsid w:val="005B618A"/>
    <w:rsid w:val="005B6FC3"/>
    <w:rsid w:val="005C5012"/>
    <w:rsid w:val="005F4C83"/>
    <w:rsid w:val="005F4EF0"/>
    <w:rsid w:val="005F7440"/>
    <w:rsid w:val="006034D1"/>
    <w:rsid w:val="0061272F"/>
    <w:rsid w:val="00624F92"/>
    <w:rsid w:val="00635479"/>
    <w:rsid w:val="0064218E"/>
    <w:rsid w:val="006428C5"/>
    <w:rsid w:val="00647235"/>
    <w:rsid w:val="00657E5A"/>
    <w:rsid w:val="00660958"/>
    <w:rsid w:val="00673B12"/>
    <w:rsid w:val="006906BB"/>
    <w:rsid w:val="006A5006"/>
    <w:rsid w:val="006B1314"/>
    <w:rsid w:val="006C603E"/>
    <w:rsid w:val="006D3F94"/>
    <w:rsid w:val="006D4562"/>
    <w:rsid w:val="006D4A76"/>
    <w:rsid w:val="006E2FDF"/>
    <w:rsid w:val="006E34FE"/>
    <w:rsid w:val="006E3B60"/>
    <w:rsid w:val="006F0CC2"/>
    <w:rsid w:val="006F59A6"/>
    <w:rsid w:val="00712C34"/>
    <w:rsid w:val="00733DD2"/>
    <w:rsid w:val="00735020"/>
    <w:rsid w:val="007358F5"/>
    <w:rsid w:val="00752A10"/>
    <w:rsid w:val="007608BF"/>
    <w:rsid w:val="007924BE"/>
    <w:rsid w:val="007A02CE"/>
    <w:rsid w:val="007C5781"/>
    <w:rsid w:val="007E2DAD"/>
    <w:rsid w:val="00826AE4"/>
    <w:rsid w:val="00840B57"/>
    <w:rsid w:val="00872148"/>
    <w:rsid w:val="008759AB"/>
    <w:rsid w:val="008845CF"/>
    <w:rsid w:val="008B7430"/>
    <w:rsid w:val="008B7B67"/>
    <w:rsid w:val="008D7B0B"/>
    <w:rsid w:val="008E1204"/>
    <w:rsid w:val="008E54A5"/>
    <w:rsid w:val="008F35FC"/>
    <w:rsid w:val="00937AA4"/>
    <w:rsid w:val="00940A90"/>
    <w:rsid w:val="00945A27"/>
    <w:rsid w:val="00981609"/>
    <w:rsid w:val="0098458E"/>
    <w:rsid w:val="009929AC"/>
    <w:rsid w:val="00995357"/>
    <w:rsid w:val="009A2D7D"/>
    <w:rsid w:val="009A492F"/>
    <w:rsid w:val="009A4946"/>
    <w:rsid w:val="009B2867"/>
    <w:rsid w:val="009B358E"/>
    <w:rsid w:val="009C523F"/>
    <w:rsid w:val="009D4396"/>
    <w:rsid w:val="00A0147C"/>
    <w:rsid w:val="00A35385"/>
    <w:rsid w:val="00A86956"/>
    <w:rsid w:val="00A9465C"/>
    <w:rsid w:val="00AB7042"/>
    <w:rsid w:val="00AC10CA"/>
    <w:rsid w:val="00AC3D2C"/>
    <w:rsid w:val="00AD56F4"/>
    <w:rsid w:val="00AE4255"/>
    <w:rsid w:val="00B118F0"/>
    <w:rsid w:val="00B32CD9"/>
    <w:rsid w:val="00B33B32"/>
    <w:rsid w:val="00B570EC"/>
    <w:rsid w:val="00B71B12"/>
    <w:rsid w:val="00B95EB4"/>
    <w:rsid w:val="00BC32B1"/>
    <w:rsid w:val="00BD1D70"/>
    <w:rsid w:val="00BF5790"/>
    <w:rsid w:val="00C1028D"/>
    <w:rsid w:val="00C12CE5"/>
    <w:rsid w:val="00C25507"/>
    <w:rsid w:val="00C46A09"/>
    <w:rsid w:val="00C60540"/>
    <w:rsid w:val="00C61030"/>
    <w:rsid w:val="00C67548"/>
    <w:rsid w:val="00C71172"/>
    <w:rsid w:val="00C75C5C"/>
    <w:rsid w:val="00C838BB"/>
    <w:rsid w:val="00CA0C0F"/>
    <w:rsid w:val="00CC0CCB"/>
    <w:rsid w:val="00CE1485"/>
    <w:rsid w:val="00D11D3E"/>
    <w:rsid w:val="00D16EAA"/>
    <w:rsid w:val="00D25CEB"/>
    <w:rsid w:val="00D30642"/>
    <w:rsid w:val="00D45B02"/>
    <w:rsid w:val="00D65D8E"/>
    <w:rsid w:val="00D74315"/>
    <w:rsid w:val="00D770E7"/>
    <w:rsid w:val="00D84C70"/>
    <w:rsid w:val="00DC02C2"/>
    <w:rsid w:val="00DF4088"/>
    <w:rsid w:val="00E056ED"/>
    <w:rsid w:val="00E24A3D"/>
    <w:rsid w:val="00E40977"/>
    <w:rsid w:val="00E40AC4"/>
    <w:rsid w:val="00E42A0D"/>
    <w:rsid w:val="00E44171"/>
    <w:rsid w:val="00E47945"/>
    <w:rsid w:val="00E70281"/>
    <w:rsid w:val="00E7099D"/>
    <w:rsid w:val="00E84C3A"/>
    <w:rsid w:val="00EF3703"/>
    <w:rsid w:val="00F03E24"/>
    <w:rsid w:val="00F36C0A"/>
    <w:rsid w:val="00F75381"/>
    <w:rsid w:val="00F75686"/>
    <w:rsid w:val="00F80184"/>
    <w:rsid w:val="00F86D87"/>
    <w:rsid w:val="00FC1AE6"/>
    <w:rsid w:val="00FE5F22"/>
    <w:rsid w:val="00FF2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5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Normal"/>
    <w:link w:val="SORUMETNChar"/>
    <w:autoRedefine/>
    <w:qFormat/>
    <w:rsid w:val="004F25FB"/>
    <w:pPr>
      <w:widowControl w:val="0"/>
      <w:autoSpaceDE w:val="0"/>
      <w:autoSpaceDN w:val="0"/>
      <w:adjustRightInd w:val="0"/>
      <w:spacing w:after="0" w:line="240" w:lineRule="atLeast"/>
    </w:pPr>
    <w:rPr>
      <w:rFonts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4F25FB"/>
    <w:rPr>
      <w:rFonts w:ascii="Calibri" w:hAnsi="Calibri" w:cs="Calibri"/>
      <w:b/>
      <w:bCs/>
    </w:rPr>
  </w:style>
  <w:style w:type="table" w:styleId="TabloKlavuzu">
    <w:name w:val="Table Grid"/>
    <w:basedOn w:val="NormalTablo"/>
    <w:uiPriority w:val="59"/>
    <w:rsid w:val="001F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8C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428C5"/>
    <w:rPr>
      <w:rFonts w:ascii="Tahoma" w:hAnsi="Tahoma" w:cs="Tahoma"/>
      <w:sz w:val="16"/>
      <w:szCs w:val="16"/>
    </w:rPr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3C7B9B"/>
    <w:pPr>
      <w:numPr>
        <w:numId w:val="2"/>
      </w:numPr>
      <w:spacing w:before="120" w:after="120"/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eenekSTLChar">
    <w:name w:val="Seçenek STİLİ Char"/>
    <w:link w:val="SeenekSTL"/>
    <w:rsid w:val="003C7B9B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9B2867"/>
    <w:pPr>
      <w:spacing w:after="0" w:line="240" w:lineRule="auto"/>
    </w:pPr>
    <w:rPr>
      <w:rFonts w:ascii="Candara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9B2867"/>
    <w:rPr>
      <w:rFonts w:ascii="Candara" w:hAnsi="Candara"/>
    </w:rPr>
  </w:style>
  <w:style w:type="paragraph" w:customStyle="1" w:styleId="seeneklerstili">
    <w:name w:val="seçenekler stili"/>
    <w:basedOn w:val="Normal"/>
    <w:next w:val="Normal"/>
    <w:autoRedefine/>
    <w:qFormat/>
    <w:rsid w:val="003C7B9B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</w:pPr>
    <w:rPr>
      <w:rFonts w:ascii="Arial" w:hAnsi="Arial"/>
      <w:sz w:val="18"/>
    </w:rPr>
  </w:style>
  <w:style w:type="paragraph" w:styleId="ListeParagraf">
    <w:name w:val="List Paragraph"/>
    <w:basedOn w:val="Normal"/>
    <w:uiPriority w:val="34"/>
    <w:qFormat/>
    <w:rsid w:val="00FC1AE6"/>
    <w:pPr>
      <w:ind w:left="720"/>
      <w:contextualSpacing/>
    </w:pPr>
  </w:style>
  <w:style w:type="paragraph" w:customStyle="1" w:styleId="SoruStili">
    <w:name w:val="Soru Stili"/>
    <w:next w:val="seeneklerstili"/>
    <w:autoRedefine/>
    <w:qFormat/>
    <w:rsid w:val="005F4C83"/>
    <w:pPr>
      <w:numPr>
        <w:numId w:val="23"/>
      </w:numPr>
      <w:spacing w:before="120" w:after="120" w:line="220" w:lineRule="exact"/>
      <w:ind w:left="170" w:hanging="170"/>
      <w:jc w:val="both"/>
    </w:pPr>
    <w:rPr>
      <w:rFonts w:ascii="Arial" w:eastAsia="Calibri" w:hAnsi="Arial"/>
      <w:b/>
      <w:sz w:val="18"/>
    </w:rPr>
  </w:style>
  <w:style w:type="character" w:styleId="Kpr">
    <w:name w:val="Hyperlink"/>
    <w:uiPriority w:val="99"/>
    <w:unhideWhenUsed/>
    <w:rsid w:val="00C75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5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Normal"/>
    <w:link w:val="SORUMETNChar"/>
    <w:autoRedefine/>
    <w:qFormat/>
    <w:rsid w:val="004F25FB"/>
    <w:pPr>
      <w:widowControl w:val="0"/>
      <w:autoSpaceDE w:val="0"/>
      <w:autoSpaceDN w:val="0"/>
      <w:adjustRightInd w:val="0"/>
      <w:spacing w:after="0" w:line="240" w:lineRule="atLeast"/>
    </w:pPr>
    <w:rPr>
      <w:rFonts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4F25FB"/>
    <w:rPr>
      <w:rFonts w:ascii="Calibri" w:hAnsi="Calibri" w:cs="Calibri"/>
      <w:b/>
      <w:bCs/>
    </w:rPr>
  </w:style>
  <w:style w:type="table" w:styleId="TabloKlavuzu">
    <w:name w:val="Table Grid"/>
    <w:basedOn w:val="NormalTablo"/>
    <w:uiPriority w:val="59"/>
    <w:rsid w:val="001F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8C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428C5"/>
    <w:rPr>
      <w:rFonts w:ascii="Tahoma" w:hAnsi="Tahoma" w:cs="Tahoma"/>
      <w:sz w:val="16"/>
      <w:szCs w:val="16"/>
    </w:rPr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3C7B9B"/>
    <w:pPr>
      <w:numPr>
        <w:numId w:val="2"/>
      </w:numPr>
      <w:spacing w:before="120" w:after="120"/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eenekSTLChar">
    <w:name w:val="Seçenek STİLİ Char"/>
    <w:link w:val="SeenekSTL"/>
    <w:rsid w:val="003C7B9B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9B2867"/>
    <w:pPr>
      <w:spacing w:after="0" w:line="240" w:lineRule="auto"/>
    </w:pPr>
    <w:rPr>
      <w:rFonts w:ascii="Candara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9B2867"/>
    <w:rPr>
      <w:rFonts w:ascii="Candara" w:hAnsi="Candara"/>
    </w:rPr>
  </w:style>
  <w:style w:type="paragraph" w:customStyle="1" w:styleId="seeneklerstili">
    <w:name w:val="seçenekler stili"/>
    <w:basedOn w:val="Normal"/>
    <w:next w:val="Normal"/>
    <w:autoRedefine/>
    <w:qFormat/>
    <w:rsid w:val="003C7B9B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</w:pPr>
    <w:rPr>
      <w:rFonts w:ascii="Arial" w:hAnsi="Arial"/>
      <w:sz w:val="18"/>
    </w:rPr>
  </w:style>
  <w:style w:type="paragraph" w:styleId="ListeParagraf">
    <w:name w:val="List Paragraph"/>
    <w:basedOn w:val="Normal"/>
    <w:uiPriority w:val="34"/>
    <w:qFormat/>
    <w:rsid w:val="00FC1AE6"/>
    <w:pPr>
      <w:ind w:left="720"/>
      <w:contextualSpacing/>
    </w:pPr>
  </w:style>
  <w:style w:type="paragraph" w:customStyle="1" w:styleId="SoruStili">
    <w:name w:val="Soru Stili"/>
    <w:next w:val="seeneklerstili"/>
    <w:autoRedefine/>
    <w:qFormat/>
    <w:rsid w:val="005F4C83"/>
    <w:pPr>
      <w:numPr>
        <w:numId w:val="23"/>
      </w:numPr>
      <w:spacing w:before="120" w:after="120" w:line="220" w:lineRule="exact"/>
      <w:ind w:left="170" w:hanging="170"/>
      <w:jc w:val="both"/>
    </w:pPr>
    <w:rPr>
      <w:rFonts w:ascii="Arial" w:eastAsia="Calibri" w:hAnsi="Arial"/>
      <w:b/>
      <w:sz w:val="18"/>
    </w:rPr>
  </w:style>
  <w:style w:type="character" w:styleId="Kpr">
    <w:name w:val="Hyperlink"/>
    <w:uiPriority w:val="99"/>
    <w:unhideWhenUsed/>
    <w:rsid w:val="00C7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DBB6C-F708-4E50-AA5B-6B438307B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5345</CharactersWithSpaces>
  <SharedDoc>false</SharedDoc>
  <HLinks>
    <vt:vector size="30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1053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-1</vt:i4>
      </vt:variant>
      <vt:variant>
        <vt:i4>1038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1035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1072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Pc</dc:creator>
  <dc:description>https://www.sorubak.com</dc:description>
  <cp:lastModifiedBy>Buro</cp:lastModifiedBy>
  <cp:revision>2</cp:revision>
  <cp:lastPrinted>2018-03-15T17:20:00Z</cp:lastPrinted>
  <dcterms:created xsi:type="dcterms:W3CDTF">2023-03-21T08:02:00Z</dcterms:created>
  <dcterms:modified xsi:type="dcterms:W3CDTF">2023-03-21T08:02:00Z</dcterms:modified>
</cp:coreProperties>
</file>